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06504" w14:textId="77777777" w:rsidR="002E2022" w:rsidRPr="009D51F6" w:rsidRDefault="002E2022" w:rsidP="002E20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4FB459" w14:textId="77777777" w:rsidR="00680A8A" w:rsidRPr="009C24BE" w:rsidRDefault="00680A8A" w:rsidP="00680A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15C66D36" w14:textId="77777777" w:rsidR="00680A8A" w:rsidRPr="009C24BE" w:rsidRDefault="00680A8A" w:rsidP="00680A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«</w:t>
      </w:r>
      <w:r w:rsidRPr="009C24BE">
        <w:rPr>
          <w:rFonts w:ascii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785870E7" w14:textId="77777777" w:rsidR="00680A8A" w:rsidRPr="009C24BE" w:rsidRDefault="00680A8A" w:rsidP="00680A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680A8A" w:rsidRPr="009C24BE" w14:paraId="48E02787" w14:textId="77777777" w:rsidTr="00555894">
        <w:tc>
          <w:tcPr>
            <w:tcW w:w="4112" w:type="dxa"/>
          </w:tcPr>
          <w:p w14:paraId="73F04846" w14:textId="77777777" w:rsidR="00680A8A" w:rsidRPr="009C24BE" w:rsidRDefault="00680A8A" w:rsidP="00555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64119718" w14:textId="77777777" w:rsidR="00680A8A" w:rsidRPr="009C24BE" w:rsidRDefault="00680A8A" w:rsidP="005558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14:paraId="11DE62B1" w14:textId="77777777" w:rsidR="00680A8A" w:rsidRPr="009C24BE" w:rsidRDefault="00680A8A" w:rsidP="005558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7CD427" w14:textId="77777777" w:rsidR="00680A8A" w:rsidRPr="009C24BE" w:rsidRDefault="00680A8A" w:rsidP="005558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</w:p>
          <w:p w14:paraId="1EE3AA52" w14:textId="77777777" w:rsidR="00680A8A" w:rsidRPr="009C24BE" w:rsidRDefault="00680A8A" w:rsidP="005558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«30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 2023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14:paraId="1F09D093" w14:textId="77777777" w:rsidR="00680A8A" w:rsidRPr="009C24BE" w:rsidRDefault="00680A8A" w:rsidP="00555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14:paraId="56936780" w14:textId="77777777" w:rsidR="00680A8A" w:rsidRPr="009C24BE" w:rsidRDefault="00680A8A" w:rsidP="005558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6FF67A01" w14:textId="77777777" w:rsidR="00680A8A" w:rsidRPr="009C24BE" w:rsidRDefault="00680A8A" w:rsidP="005558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Приказ № 179 от «01» сентября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23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14:paraId="5DB376C4" w14:textId="77777777" w:rsidR="00680A8A" w:rsidRPr="009C24BE" w:rsidRDefault="00680A8A" w:rsidP="005558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A593637" w14:textId="77777777" w:rsidR="00680A8A" w:rsidRPr="009C24BE" w:rsidRDefault="00680A8A" w:rsidP="00680A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81C375" w14:textId="77777777" w:rsidR="00680A8A" w:rsidRDefault="00680A8A" w:rsidP="00680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2C34336D" w14:textId="77777777" w:rsidR="00680A8A" w:rsidRDefault="00680A8A" w:rsidP="00680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A5A0DB" w14:textId="77777777" w:rsidR="00680A8A" w:rsidRDefault="00680A8A" w:rsidP="00680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8DD9C" w14:textId="77777777" w:rsidR="00680A8A" w:rsidRDefault="00680A8A" w:rsidP="00680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FA5A4C" w14:textId="77777777" w:rsidR="00680A8A" w:rsidRPr="009C24BE" w:rsidRDefault="00680A8A" w:rsidP="00680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5671164" w14:textId="77777777" w:rsidR="00680A8A" w:rsidRPr="009C24BE" w:rsidRDefault="00680A8A" w:rsidP="00680A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1305DE" w14:textId="77777777" w:rsidR="00680A8A" w:rsidRPr="009C24BE" w:rsidRDefault="00680A8A" w:rsidP="00680A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834D01" w14:textId="362E063E" w:rsidR="00680A8A" w:rsidRPr="009C24BE" w:rsidRDefault="00680A8A" w:rsidP="00680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524D48" w14:textId="77777777" w:rsidR="002E2022" w:rsidRPr="006866CA" w:rsidRDefault="002E2022" w:rsidP="002E2022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6B69BF" w14:textId="77777777" w:rsidR="002E2022" w:rsidRPr="00A94C17" w:rsidRDefault="002E2022" w:rsidP="002E2022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C48CC4" w14:textId="77777777" w:rsidR="002E2022" w:rsidRPr="00A94C17" w:rsidRDefault="002E2022" w:rsidP="002E2022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5926E0" w14:textId="77777777" w:rsidR="002E2022" w:rsidRPr="006866CA" w:rsidRDefault="002E2022" w:rsidP="006866CA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6866CA" w:rsidRPr="00686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по</w:t>
      </w:r>
      <w:r w:rsidRPr="00686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предмету  </w:t>
      </w:r>
    </w:p>
    <w:p w14:paraId="7E3539F6" w14:textId="77777777" w:rsidR="002E2022" w:rsidRPr="00A94C17" w:rsidRDefault="002E2022" w:rsidP="002E2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«Профильный труд»</w:t>
      </w:r>
    </w:p>
    <w:p w14:paraId="5AFD835C" w14:textId="77777777" w:rsidR="002E2022" w:rsidRPr="00A94C17" w:rsidRDefault="009478C5" w:rsidP="002E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6 – 9 </w:t>
      </w:r>
      <w:r w:rsidR="002E2022" w:rsidRPr="00A94C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</w:p>
    <w:p w14:paraId="4AA536F7" w14:textId="77777777" w:rsidR="002E2022" w:rsidRPr="00D11168" w:rsidRDefault="00D11168" w:rsidP="002E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168">
        <w:rPr>
          <w:rFonts w:ascii="Times New Roman" w:eastAsia="Times New Roman" w:hAnsi="Times New Roman" w:cs="Times New Roman"/>
          <w:sz w:val="28"/>
          <w:szCs w:val="28"/>
          <w:lang w:eastAsia="ru-RU"/>
        </w:rPr>
        <w:t>(2 вариант)</w:t>
      </w:r>
    </w:p>
    <w:p w14:paraId="0489D220" w14:textId="77777777" w:rsidR="000E3050" w:rsidRDefault="000E3050" w:rsidP="000E30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6EDFC" w14:textId="57A18816" w:rsidR="002E2022" w:rsidRPr="000E3050" w:rsidRDefault="00805A5A" w:rsidP="000E30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E3050" w:rsidRPr="000E3050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2023-2024 учебный год</w:t>
      </w:r>
    </w:p>
    <w:p w14:paraId="19E4D02A" w14:textId="77777777" w:rsidR="002E2022" w:rsidRPr="00A94C17" w:rsidRDefault="002E2022" w:rsidP="002E20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29938" w14:textId="77777777" w:rsidR="002E2022" w:rsidRPr="00A94C17" w:rsidRDefault="002E2022" w:rsidP="002E20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D01DD" w14:textId="77777777" w:rsidR="002E2022" w:rsidRPr="00A94C17" w:rsidRDefault="002E2022" w:rsidP="002E2022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8D5353" w14:textId="77777777" w:rsidR="002E2022" w:rsidRPr="00A94C17" w:rsidRDefault="002E2022" w:rsidP="002E20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C28166" w14:textId="77777777" w:rsidR="002E2022" w:rsidRPr="00A94C17" w:rsidRDefault="002E2022" w:rsidP="002E20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EB15A0" w14:textId="77777777" w:rsidR="002E2022" w:rsidRPr="00A94C17" w:rsidRDefault="002E2022" w:rsidP="002E2022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A9606F" w14:textId="4918F31E" w:rsidR="00763736" w:rsidRDefault="00763736" w:rsidP="009478C5">
      <w:pPr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7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0D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Животова И. Н. </w:t>
      </w:r>
    </w:p>
    <w:p w14:paraId="3B62943C" w14:textId="778529D1" w:rsidR="00805A5A" w:rsidRDefault="00805A5A" w:rsidP="009478C5">
      <w:pPr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Журавлёва Т.М.</w:t>
      </w:r>
    </w:p>
    <w:p w14:paraId="4ABF8F08" w14:textId="61A0D2B7" w:rsidR="00805A5A" w:rsidRDefault="00805A5A" w:rsidP="009478C5">
      <w:pPr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Суслова Н.Г.</w:t>
      </w:r>
    </w:p>
    <w:p w14:paraId="20AA3330" w14:textId="77777777" w:rsidR="00DF0DBC" w:rsidRDefault="00DF0DBC" w:rsidP="009478C5">
      <w:pPr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28DA91" w14:textId="77777777" w:rsidR="00DF0DBC" w:rsidRDefault="00DF0DBC" w:rsidP="009478C5">
      <w:pPr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55C995" w14:textId="77777777" w:rsidR="00DF0DBC" w:rsidRDefault="00DF0DBC" w:rsidP="009478C5">
      <w:pPr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236253" w14:textId="77777777" w:rsidR="00DF0DBC" w:rsidRDefault="00DF0DBC" w:rsidP="009478C5">
      <w:pPr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7FD41C" w14:textId="77777777" w:rsidR="00DF0DBC" w:rsidRDefault="00DF0DBC" w:rsidP="009478C5">
      <w:pPr>
        <w:spacing w:after="0" w:line="20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305CCF" w14:textId="77777777" w:rsidR="002E2022" w:rsidRPr="006866CA" w:rsidRDefault="002E2022" w:rsidP="00680A8A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1243F" w14:textId="77777777" w:rsidR="003C058A" w:rsidRDefault="003C058A" w:rsidP="00680A8A">
      <w:pPr>
        <w:suppressAutoHyphens/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547C75F3" w14:textId="77777777" w:rsidR="003C058A" w:rsidRDefault="003C058A" w:rsidP="00680A8A">
      <w:pPr>
        <w:suppressAutoHyphens/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51C5A370" w14:textId="77777777" w:rsidR="003C058A" w:rsidRDefault="003C058A" w:rsidP="00680A8A">
      <w:pPr>
        <w:suppressAutoHyphens/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364EC8BA" w14:textId="77777777" w:rsidR="000E3050" w:rsidRDefault="000E3050" w:rsidP="00680A8A">
      <w:pPr>
        <w:suppressAutoHyphens/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5B9390E9" w14:textId="2F182219" w:rsidR="00680A8A" w:rsidRPr="00805A5A" w:rsidRDefault="00680A8A" w:rsidP="00805A5A">
      <w:pPr>
        <w:pStyle w:val="a5"/>
        <w:numPr>
          <w:ilvl w:val="0"/>
          <w:numId w:val="35"/>
        </w:numPr>
        <w:suppressAutoHyphens/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A5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688A398C" w14:textId="22E5AF8C" w:rsidR="00CE4542" w:rsidRPr="00805A5A" w:rsidRDefault="00CE4542" w:rsidP="00CE454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805A5A" w:rsidRPr="00805A5A">
        <w:rPr>
          <w:rFonts w:ascii="Times New Roman" w:hAnsi="Times New Roman" w:cs="Times New Roman"/>
          <w:sz w:val="24"/>
          <w:szCs w:val="24"/>
        </w:rPr>
        <w:t>П</w:t>
      </w:r>
      <w:r w:rsidRPr="00805A5A">
        <w:rPr>
          <w:rFonts w:ascii="Times New Roman" w:hAnsi="Times New Roman" w:cs="Times New Roman"/>
          <w:sz w:val="24"/>
          <w:szCs w:val="24"/>
        </w:rPr>
        <w:t>роф</w:t>
      </w:r>
      <w:r w:rsidR="00805A5A" w:rsidRPr="00805A5A">
        <w:rPr>
          <w:rFonts w:ascii="Times New Roman" w:hAnsi="Times New Roman" w:cs="Times New Roman"/>
          <w:sz w:val="24"/>
          <w:szCs w:val="24"/>
        </w:rPr>
        <w:t>и</w:t>
      </w:r>
      <w:r w:rsidRPr="00805A5A">
        <w:rPr>
          <w:rFonts w:ascii="Times New Roman" w:hAnsi="Times New Roman" w:cs="Times New Roman"/>
          <w:sz w:val="24"/>
          <w:szCs w:val="24"/>
        </w:rPr>
        <w:t>льный труд» составлена в соответствии со следующими нормативными документами:</w:t>
      </w:r>
    </w:p>
    <w:p w14:paraId="19CEAC51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 xml:space="preserve">Федеральный Закон РФ «Об образовании в Российской Федерации» №273 – </w:t>
      </w:r>
      <w:proofErr w:type="gramStart"/>
      <w:r w:rsidRPr="00805A5A">
        <w:rPr>
          <w:rFonts w:ascii="Times New Roman" w:hAnsi="Times New Roman" w:cs="Times New Roman"/>
          <w:sz w:val="24"/>
          <w:szCs w:val="24"/>
        </w:rPr>
        <w:t>ФЗ  от</w:t>
      </w:r>
      <w:proofErr w:type="gramEnd"/>
      <w:r w:rsidRPr="00805A5A">
        <w:rPr>
          <w:rFonts w:ascii="Times New Roman" w:hAnsi="Times New Roman" w:cs="Times New Roman"/>
          <w:sz w:val="24"/>
          <w:szCs w:val="24"/>
        </w:rPr>
        <w:t xml:space="preserve"> 29 декабря 2012 года;</w:t>
      </w:r>
    </w:p>
    <w:p w14:paraId="28B56DF4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4140223"/>
      <w:r w:rsidRPr="00805A5A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5347EAE7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4140378"/>
      <w:r w:rsidRPr="00805A5A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2" w:name="_Hlk145054672"/>
      <w:r w:rsidRPr="00805A5A">
        <w:rPr>
          <w:rFonts w:ascii="Times New Roman" w:hAnsi="Times New Roman" w:cs="Times New Roman"/>
          <w:sz w:val="24"/>
          <w:szCs w:val="24"/>
        </w:rPr>
        <w:t>утверждённым приказом Минобрнауки России от 19.12.2014 года № 1598;</w:t>
      </w:r>
      <w:bookmarkEnd w:id="1"/>
      <w:bookmarkEnd w:id="2"/>
    </w:p>
    <w:p w14:paraId="090B81C7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</w:rPr>
        <w:t xml:space="preserve">Федеральная адаптированная основная общеобразовательная программа обучающихся с умственной отсталостью (интеллектуальными нарушениями), </w:t>
      </w:r>
      <w:r w:rsidRPr="00805A5A">
        <w:rPr>
          <w:rFonts w:ascii="Times New Roman" w:hAnsi="Times New Roman" w:cs="Times New Roman"/>
          <w:sz w:val="24"/>
          <w:szCs w:val="24"/>
        </w:rPr>
        <w:t>утверждённая приказом Министерства просвещения РФ от 24.11.2022 года № 1026;</w:t>
      </w:r>
    </w:p>
    <w:p w14:paraId="197E6B50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здоровья, </w:t>
      </w:r>
      <w:r w:rsidRPr="00805A5A">
        <w:rPr>
          <w:rFonts w:ascii="Times New Roman" w:hAnsi="Times New Roman" w:cs="Times New Roman"/>
          <w:sz w:val="24"/>
          <w:szCs w:val="24"/>
        </w:rPr>
        <w:t>утверждённая приказом Министерства просвещения РФ от 24.11.2022 года № 1023;</w:t>
      </w:r>
    </w:p>
    <w:p w14:paraId="21E7A27F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805A5A">
        <w:rPr>
          <w:rFonts w:ascii="Times New Roman" w:eastAsia="Calibri" w:hAnsi="Times New Roman" w:cs="Times New Roman"/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 w:rsidRPr="00805A5A">
        <w:rPr>
          <w:rFonts w:ascii="Times New Roman" w:eastAsia="Calibri" w:hAnsi="Times New Roman" w:cs="Times New Roman"/>
          <w:sz w:val="24"/>
          <w:szCs w:val="24"/>
        </w:rPr>
        <w:softHyphen/>
        <w:t xml:space="preserve">вания организациями, осуществляющими образовательную деятельность», утвержденный приказом Министерства </w:t>
      </w:r>
      <w:proofErr w:type="gramStart"/>
      <w:r w:rsidRPr="00805A5A">
        <w:rPr>
          <w:rFonts w:ascii="Times New Roman" w:eastAsia="Calibri" w:hAnsi="Times New Roman" w:cs="Times New Roman"/>
          <w:sz w:val="24"/>
          <w:szCs w:val="24"/>
        </w:rPr>
        <w:t>просвещения  РФ</w:t>
      </w:r>
      <w:proofErr w:type="gramEnd"/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  от 21.09.2022 № 858;  </w:t>
      </w:r>
    </w:p>
    <w:p w14:paraId="4E51B216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45076713"/>
      <w:r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 w:rsidRPr="00805A5A">
        <w:rPr>
          <w:rFonts w:ascii="Times New Roman" w:hAnsi="Times New Roman" w:cs="Times New Roman"/>
          <w:color w:val="4F4F4F"/>
          <w:sz w:val="24"/>
          <w:szCs w:val="24"/>
          <w:shd w:val="clear" w:color="auto" w:fill="FFFFFF"/>
        </w:rPr>
        <w:t>;</w:t>
      </w:r>
    </w:p>
    <w:p w14:paraId="2F29C891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14:paraId="71001C98" w14:textId="77777777" w:rsidR="00CE4542" w:rsidRPr="00805A5A" w:rsidRDefault="00CE4542" w:rsidP="00CE454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2C55DCB8" w14:textId="77777777" w:rsidR="00CE4542" w:rsidRPr="00805A5A" w:rsidRDefault="00CE4542" w:rsidP="00CE4542">
      <w:pPr>
        <w:widowControl w:val="0"/>
        <w:numPr>
          <w:ilvl w:val="0"/>
          <w:numId w:val="24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805A5A">
        <w:rPr>
          <w:rFonts w:ascii="Times New Roman" w:hAnsi="Times New Roman" w:cs="Times New Roman"/>
          <w:sz w:val="24"/>
          <w:szCs w:val="24"/>
        </w:rPr>
        <w:t>приказом  №</w:t>
      </w:r>
      <w:proofErr w:type="gramEnd"/>
      <w:r w:rsidRPr="00805A5A">
        <w:rPr>
          <w:rFonts w:ascii="Times New Roman" w:hAnsi="Times New Roman" w:cs="Times New Roman"/>
          <w:sz w:val="24"/>
          <w:szCs w:val="24"/>
        </w:rPr>
        <w:t xml:space="preserve"> 76/1 от 20.03.2020;</w:t>
      </w:r>
    </w:p>
    <w:p w14:paraId="75014F17" w14:textId="77777777" w:rsidR="00CE4542" w:rsidRPr="00805A5A" w:rsidRDefault="00CE4542" w:rsidP="00CE4542">
      <w:pPr>
        <w:numPr>
          <w:ilvl w:val="0"/>
          <w:numId w:val="24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Положение о порядке разработки и утверждения рабочих программ, утверждённое приказом № 157 от 30.08.2021;</w:t>
      </w:r>
    </w:p>
    <w:p w14:paraId="4E4413CD" w14:textId="77777777" w:rsidR="00CE4542" w:rsidRPr="00805A5A" w:rsidRDefault="00CE4542" w:rsidP="00CE454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Список учебников на 2023 – 2024 учебный год, утверждённый приказом № 179 от 01.09.2023;</w:t>
      </w:r>
    </w:p>
    <w:p w14:paraId="24B86F6C" w14:textId="77777777" w:rsidR="00CE4542" w:rsidRPr="00805A5A" w:rsidRDefault="00CE4542" w:rsidP="00CE454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45075027"/>
      <w:r w:rsidRPr="00805A5A">
        <w:rPr>
          <w:rFonts w:ascii="Times New Roman" w:hAnsi="Times New Roman" w:cs="Times New Roman"/>
          <w:sz w:val="24"/>
          <w:szCs w:val="24"/>
        </w:rPr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1, вариант 2), утверждённый приказом № 179 от 01.09.2023</w:t>
      </w:r>
      <w:bookmarkEnd w:id="4"/>
      <w:r w:rsidRPr="00805A5A">
        <w:rPr>
          <w:rFonts w:ascii="Times New Roman" w:hAnsi="Times New Roman" w:cs="Times New Roman"/>
          <w:sz w:val="24"/>
          <w:szCs w:val="24"/>
        </w:rPr>
        <w:t>;</w:t>
      </w:r>
    </w:p>
    <w:p w14:paraId="529754CE" w14:textId="77777777" w:rsidR="00CE4542" w:rsidRPr="00805A5A" w:rsidRDefault="00CE4542" w:rsidP="00CE454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 xml:space="preserve">Учебный план по реализации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 w:rsidRPr="00805A5A">
        <w:rPr>
          <w:rFonts w:ascii="Times New Roman" w:hAnsi="Times New Roman" w:cs="Times New Roman"/>
          <w:sz w:val="24"/>
          <w:szCs w:val="24"/>
        </w:rPr>
        <w:t>, утверждённый приказом № 179 от 01.09.2023.</w:t>
      </w:r>
    </w:p>
    <w:bookmarkEnd w:id="3"/>
    <w:p w14:paraId="7C104E90" w14:textId="6E2CA597" w:rsidR="00E178E2" w:rsidRPr="00805A5A" w:rsidRDefault="00E178E2" w:rsidP="00E178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E31430" w14:textId="638A4738" w:rsidR="00680A8A" w:rsidRPr="00805A5A" w:rsidRDefault="00152F8D" w:rsidP="00152F8D">
      <w:pPr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eastAsia="SimSun" w:hAnsi="Times New Roman" w:cs="Times New Roman"/>
          <w:bCs/>
          <w:kern w:val="2"/>
          <w:sz w:val="24"/>
          <w:szCs w:val="24"/>
          <w:lang w:eastAsia="ar-SA"/>
        </w:rPr>
        <w:t xml:space="preserve">Рабочая программа учебного предмета Профильный труд разработана на основе </w:t>
      </w:r>
      <w:r w:rsidRPr="00805A5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Федеральной адаптированной основной общеобразовательной программы </w:t>
      </w:r>
      <w:r w:rsidRPr="00805A5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 xml:space="preserve">обучающихся с умственной отсталостью (интеллектуальными нарушениями), </w:t>
      </w:r>
      <w:r w:rsidRPr="00805A5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утверждённ</w:t>
      </w:r>
      <w:r w:rsidR="00805A5A" w:rsidRPr="00805A5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ой</w:t>
      </w:r>
      <w:r w:rsidRPr="00805A5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приказом Министерства просвещения РФ от 24.11.2022 года № 1026.</w:t>
      </w:r>
    </w:p>
    <w:p w14:paraId="3E6D673F" w14:textId="33D919D5" w:rsidR="00FA69FE" w:rsidRPr="00805A5A" w:rsidRDefault="00BA7FEC" w:rsidP="009D51F6">
      <w:pPr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805A5A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 xml:space="preserve"> </w:t>
      </w:r>
      <w:r w:rsidR="00FA69FE" w:rsidRPr="00805A5A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="00FA69FE" w:rsidRPr="00805A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C0D892" w14:textId="0EB539A4" w:rsidR="00BA59E8" w:rsidRPr="00805A5A" w:rsidRDefault="00BA59E8" w:rsidP="009D51F6">
      <w:pPr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Целью трудового обучения является подготовка обучающихся с умеренной, тяжелой, глубокой умственной отсталостью к доступной трудовой деятельности.</w:t>
      </w:r>
    </w:p>
    <w:p w14:paraId="0DDDCEC6" w14:textId="77777777" w:rsidR="00BA7FEC" w:rsidRPr="00805A5A" w:rsidRDefault="00BA7FEC" w:rsidP="009D51F6">
      <w:pPr>
        <w:widowControl w:val="0"/>
        <w:autoSpaceDE w:val="0"/>
        <w:autoSpaceDN w:val="0"/>
        <w:spacing w:before="5" w:after="0" w:line="274" w:lineRule="exact"/>
        <w:ind w:left="22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115239E8" w14:textId="77777777" w:rsidR="00BA7FEC" w:rsidRPr="00805A5A" w:rsidRDefault="00BA7FEC" w:rsidP="009D51F6">
      <w:pPr>
        <w:widowControl w:val="0"/>
        <w:autoSpaceDE w:val="0"/>
        <w:autoSpaceDN w:val="0"/>
        <w:spacing w:after="0" w:line="274" w:lineRule="exact"/>
        <w:ind w:lef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05A5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805A5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805A5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05A5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805A5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14:paraId="1A8420B2" w14:textId="77777777" w:rsidR="00BA7FEC" w:rsidRPr="00805A5A" w:rsidRDefault="00BA7FEC" w:rsidP="009D51F6">
      <w:pPr>
        <w:widowControl w:val="0"/>
        <w:autoSpaceDE w:val="0"/>
        <w:autoSpaceDN w:val="0"/>
        <w:spacing w:after="0" w:line="240" w:lineRule="auto"/>
        <w:ind w:lef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Pr="00805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805A5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805A5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05A5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805A5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инструментами</w:t>
      </w:r>
      <w:r w:rsidRPr="00805A5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05A5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оборудованием;</w:t>
      </w:r>
    </w:p>
    <w:p w14:paraId="59E714F8" w14:textId="77777777" w:rsidR="00BA7FEC" w:rsidRPr="00805A5A" w:rsidRDefault="00BA7FEC" w:rsidP="009D51F6">
      <w:pPr>
        <w:widowControl w:val="0"/>
        <w:autoSpaceDE w:val="0"/>
        <w:autoSpaceDN w:val="0"/>
        <w:spacing w:before="1" w:after="0" w:line="240" w:lineRule="auto"/>
        <w:ind w:lef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</w:rPr>
        <w:t>-освоение</w:t>
      </w:r>
      <w:r w:rsidRPr="00805A5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805A5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805A5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05A5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805A5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05A5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изготовлению</w:t>
      </w:r>
      <w:r w:rsidRPr="00805A5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805A5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изделий,</w:t>
      </w:r>
      <w:r w:rsidRPr="00805A5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05A5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805A5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05A5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почвой, с</w:t>
      </w:r>
      <w:r w:rsidRPr="00805A5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растениями.</w:t>
      </w:r>
    </w:p>
    <w:p w14:paraId="111C52CD" w14:textId="77777777" w:rsidR="00BA7FEC" w:rsidRPr="00805A5A" w:rsidRDefault="00A11E6D" w:rsidP="00805A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 </w:t>
      </w:r>
      <w:r w:rsidR="00BA7FEC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  <w:r w:rsidR="00BA7FE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A13ABF" w14:textId="77777777" w:rsidR="00BA7FEC" w:rsidRPr="00805A5A" w:rsidRDefault="00BA7FEC" w:rsidP="009D51F6">
      <w:pPr>
        <w:widowControl w:val="0"/>
        <w:autoSpaceDE w:val="0"/>
        <w:autoSpaceDN w:val="0"/>
        <w:spacing w:after="0" w:line="240" w:lineRule="auto"/>
        <w:ind w:left="222" w:right="565" w:firstLine="4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</w:rPr>
        <w:t>Обучение труду опирается на умения и навыки, сформированные у обучающихся в ходе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занятий по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предметно-практической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деятельности, и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нацелено на освоение доступных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изготовления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продукции.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Важно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положительное отношение к результатам своего труда.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Детей знакомят с различными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материалами и инструментами, со специальным оборудованием, учат соблюдать технику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трудового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процесса.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постепенно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накапливается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практический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опыт,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операционно-технических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формируются навыки самостоятельного изготовления продукции (умения намечать цель,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подбирать необходимые инструменты и материалы, осуществлять задуманное, оценивать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результат).</w:t>
      </w:r>
    </w:p>
    <w:p w14:paraId="725774AB" w14:textId="77777777" w:rsidR="00BA7FEC" w:rsidRPr="00805A5A" w:rsidRDefault="00BA7FEC" w:rsidP="009D51F6">
      <w:pPr>
        <w:widowControl w:val="0"/>
        <w:autoSpaceDE w:val="0"/>
        <w:autoSpaceDN w:val="0"/>
        <w:spacing w:after="0" w:line="240" w:lineRule="auto"/>
        <w:ind w:left="222" w:right="56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</w:rPr>
        <w:t>Подросток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учится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рабочее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используемыми материалами, инструментами, оборудованием. С помощью учителя (или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самостоятельно) он создает эскиз изделия, проводит анализ образца (задания) с опорой на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рисунок, схему, инструкцию; планирует последовательность операций по изготовлению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продукта;</w:t>
      </w:r>
      <w:r w:rsidRPr="00805A5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контролирует</w:t>
      </w:r>
      <w:r w:rsidRPr="00805A5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805A5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выполненной</w:t>
      </w:r>
      <w:r w:rsidRPr="00805A5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805A5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обсуждает</w:t>
      </w:r>
      <w:r w:rsidRPr="00805A5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полученный</w:t>
      </w:r>
      <w:r w:rsidRPr="00805A5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805A5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 соответствии с своими представлениями. Постепенно у обучающегося формируются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позволяют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освоенную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длительного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времени,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требованиями, предъявляемые к качеству продукта и производить его в установленные</w:t>
      </w:r>
      <w:r w:rsidRPr="00805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сроки.</w:t>
      </w:r>
    </w:p>
    <w:p w14:paraId="2023C8AC" w14:textId="77777777" w:rsidR="009478C5" w:rsidRPr="00805A5A" w:rsidRDefault="00BA7FEC" w:rsidP="009D51F6">
      <w:pPr>
        <w:widowControl w:val="0"/>
        <w:autoSpaceDE w:val="0"/>
        <w:autoSpaceDN w:val="0"/>
        <w:spacing w:after="0" w:line="240" w:lineRule="auto"/>
        <w:ind w:left="222" w:right="56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805A5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05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профильному</w:t>
      </w:r>
      <w:r w:rsidRPr="00805A5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труду</w:t>
      </w:r>
      <w:r w:rsidRPr="00805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805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805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разделы:</w:t>
      </w:r>
      <w:r w:rsidRPr="00805A5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</w:rPr>
        <w:t>«Бисероплетение», «Швейное дело», «Растениеводство», «Картонажное дело».</w:t>
      </w:r>
    </w:p>
    <w:p w14:paraId="17D62E67" w14:textId="77777777" w:rsidR="00BA7FEC" w:rsidRPr="00805A5A" w:rsidRDefault="00A11E6D" w:rsidP="009D51F6">
      <w:pPr>
        <w:widowControl w:val="0"/>
        <w:autoSpaceDE w:val="0"/>
        <w:autoSpaceDN w:val="0"/>
        <w:spacing w:after="0" w:line="240" w:lineRule="auto"/>
        <w:ind w:left="222" w:right="56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BA7FEC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предмета, курса в учебном плане</w:t>
      </w:r>
    </w:p>
    <w:p w14:paraId="7796D2E8" w14:textId="4A5D9EAF" w:rsidR="00BA7FEC" w:rsidRPr="00805A5A" w:rsidRDefault="00BA7FEC" w:rsidP="009D51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предмета «Профильный труд» </w:t>
      </w:r>
      <w:r w:rsidR="00152F8D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ассчитана на 34 недели по 4 часа в неделю</w:t>
      </w:r>
      <w:r w:rsidR="00FA69FE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(6-7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класс) - в год 136 </w:t>
      </w:r>
      <w:r w:rsidR="00FA69FE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 (8-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r w:rsidR="005E072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класс) -</w:t>
      </w:r>
      <w:r w:rsidR="00916AE4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 в неделю</w:t>
      </w:r>
      <w:r w:rsidR="003D718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204 часа.</w:t>
      </w:r>
    </w:p>
    <w:p w14:paraId="629B1B3D" w14:textId="63F796EE" w:rsidR="000279AA" w:rsidRPr="00805A5A" w:rsidRDefault="00A11E6D" w:rsidP="00B24748">
      <w:pPr>
        <w:shd w:val="clear" w:color="auto" w:fill="FFFFFF"/>
        <w:spacing w:after="0" w:line="240" w:lineRule="auto"/>
        <w:ind w:right="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0279AA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предметные результаты освоения учебного предмета, базовые учебные действия.</w:t>
      </w:r>
    </w:p>
    <w:p w14:paraId="4C96111B" w14:textId="77777777" w:rsidR="00805A5A" w:rsidRPr="00805A5A" w:rsidRDefault="00805A5A" w:rsidP="00B24748">
      <w:pPr>
        <w:shd w:val="clear" w:color="auto" w:fill="FFFFFF"/>
        <w:spacing w:after="0" w:line="240" w:lineRule="auto"/>
        <w:ind w:right="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1ED6F4" w14:textId="7ACE8994" w:rsidR="000279AA" w:rsidRPr="00805A5A" w:rsidRDefault="000279AA" w:rsidP="00DB4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освоения учебного предмета включают:</w:t>
      </w:r>
    </w:p>
    <w:p w14:paraId="21F4A31A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основы персональной идентичности, осознание своей принадлежности к определённому полу, осознание себя как «Я»;</w:t>
      </w:r>
    </w:p>
    <w:p w14:paraId="4121F277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социально-эмоциональное участие в процессе общения и совместной деятельности;</w:t>
      </w:r>
    </w:p>
    <w:p w14:paraId="4E5F86C9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формирование социально-ориентированного взгляда на окружающий мир в его органичном единстве и разнообразии природной и социальной частей;</w:t>
      </w:r>
    </w:p>
    <w:p w14:paraId="41C2B8C4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уважительного отношения к окружающим;</w:t>
      </w:r>
    </w:p>
    <w:p w14:paraId="663718AF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овладение начальными навыками адаптации в динамично изменяющемся и развивающемся мире;</w:t>
      </w:r>
    </w:p>
    <w:p w14:paraId="6ABAD779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освоение доступных социальных ролей (обучающегося, сына/дочери, пассажира, покупателя и т.д.), развитие мотивов учебной деятельности и формирование личностного смысла учения;</w:t>
      </w:r>
    </w:p>
    <w:p w14:paraId="1CE93E5C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развитие самостоятельности и личной ответственности за свои поступки на основе представлений о нравственных нормах и общепринятых правилах;</w:t>
      </w:r>
    </w:p>
    <w:p w14:paraId="3B0A1D7F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формирование эстетических потребностей, ценностей и чувств;</w:t>
      </w:r>
    </w:p>
    <w:p w14:paraId="0E1A7552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281378A6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0E083214" w14:textId="77777777" w:rsidR="00805A5A" w:rsidRPr="00805A5A" w:rsidRDefault="00805A5A" w:rsidP="00805A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2369DDD6" w14:textId="77777777" w:rsidR="00CE4542" w:rsidRPr="00805A5A" w:rsidRDefault="00CE4542" w:rsidP="00CE45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B51D7" w14:textId="3462B0C0" w:rsidR="00B24748" w:rsidRPr="00805A5A" w:rsidRDefault="00446ECA" w:rsidP="00CE4542">
      <w:pPr>
        <w:shd w:val="clear" w:color="auto" w:fill="FFFFFF"/>
        <w:spacing w:after="0" w:line="240" w:lineRule="auto"/>
        <w:ind w:right="33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BA7FEC" w:rsidRPr="00805A5A">
        <w:rPr>
          <w:rFonts w:ascii="Times New Roman" w:eastAsia="Calibri" w:hAnsi="Times New Roman" w:cs="Times New Roman"/>
          <w:b/>
          <w:sz w:val="24"/>
          <w:szCs w:val="24"/>
        </w:rPr>
        <w:t>редметные результаты освоения учебного предмета</w:t>
      </w:r>
      <w:r w:rsidR="00B35BDF" w:rsidRPr="00805A5A">
        <w:rPr>
          <w:rFonts w:ascii="Times New Roman" w:hAnsi="Times New Roman" w:cs="Times New Roman"/>
          <w:sz w:val="24"/>
          <w:szCs w:val="24"/>
        </w:rPr>
        <w:t xml:space="preserve"> </w:t>
      </w:r>
      <w:r w:rsidR="00B35BDF" w:rsidRPr="00805A5A">
        <w:rPr>
          <w:rFonts w:ascii="Times New Roman" w:hAnsi="Times New Roman" w:cs="Times New Roman"/>
          <w:b/>
          <w:sz w:val="24"/>
          <w:szCs w:val="24"/>
        </w:rPr>
        <w:t xml:space="preserve">"Профильный </w:t>
      </w:r>
      <w:r w:rsidR="002744F1" w:rsidRPr="00805A5A">
        <w:rPr>
          <w:rFonts w:ascii="Times New Roman" w:hAnsi="Times New Roman" w:cs="Times New Roman"/>
          <w:b/>
          <w:sz w:val="24"/>
          <w:szCs w:val="24"/>
        </w:rPr>
        <w:t>труд"</w:t>
      </w:r>
      <w:r w:rsidR="000279AA" w:rsidRPr="00805A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8C8101" w14:textId="77777777" w:rsidR="00DB4CAF" w:rsidRPr="00805A5A" w:rsidRDefault="00DB4CAF" w:rsidP="00DB4CA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5A5A">
        <w:rPr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 </w:t>
      </w:r>
    </w:p>
    <w:p w14:paraId="133DF7BB" w14:textId="7933DD28" w:rsidR="00DB4CAF" w:rsidRPr="00805A5A" w:rsidRDefault="00DB4CAF" w:rsidP="00DB4CAF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805A5A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Предполагаемые (ожидаемые) результаты освоения программы: </w:t>
      </w:r>
    </w:p>
    <w:p w14:paraId="1B25C8D7" w14:textId="04CA3BCE" w:rsidR="009F08A6" w:rsidRPr="00805A5A" w:rsidRDefault="00B24748" w:rsidP="00B24748">
      <w:pPr>
        <w:shd w:val="clear" w:color="auto" w:fill="FFFFFF"/>
        <w:spacing w:after="0" w:line="240" w:lineRule="auto"/>
        <w:ind w:right="33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 xml:space="preserve">- </w:t>
      </w:r>
      <w:r w:rsidR="000279AA" w:rsidRPr="00805A5A">
        <w:rPr>
          <w:rFonts w:ascii="Times New Roman" w:hAnsi="Times New Roman" w:cs="Times New Roman"/>
          <w:sz w:val="24"/>
          <w:szCs w:val="24"/>
        </w:rPr>
        <w:t>о</w:t>
      </w:r>
      <w:r w:rsidR="00B35BDF" w:rsidRPr="00805A5A">
        <w:rPr>
          <w:rFonts w:ascii="Times New Roman" w:hAnsi="Times New Roman" w:cs="Times New Roman"/>
          <w:sz w:val="24"/>
          <w:szCs w:val="24"/>
        </w:rPr>
        <w:t xml:space="preserve">владение трудовыми умениями, </w:t>
      </w:r>
      <w:r w:rsidRPr="00805A5A">
        <w:rPr>
          <w:rFonts w:ascii="Times New Roman" w:hAnsi="Times New Roman" w:cs="Times New Roman"/>
          <w:sz w:val="24"/>
          <w:szCs w:val="24"/>
        </w:rPr>
        <w:t xml:space="preserve">необходимыми в разных </w:t>
      </w:r>
      <w:proofErr w:type="spellStart"/>
      <w:r w:rsidRPr="00805A5A">
        <w:rPr>
          <w:rFonts w:ascii="Times New Roman" w:hAnsi="Times New Roman" w:cs="Times New Roman"/>
          <w:sz w:val="24"/>
          <w:szCs w:val="24"/>
        </w:rPr>
        <w:t>жизненных</w:t>
      </w:r>
      <w:r w:rsidR="00B35BDF" w:rsidRPr="00805A5A">
        <w:rPr>
          <w:rFonts w:ascii="Times New Roman" w:hAnsi="Times New Roman" w:cs="Times New Roman"/>
          <w:sz w:val="24"/>
          <w:szCs w:val="24"/>
        </w:rPr>
        <w:t>сферах</w:t>
      </w:r>
      <w:proofErr w:type="spellEnd"/>
      <w:r w:rsidR="00B35BDF" w:rsidRPr="00805A5A">
        <w:rPr>
          <w:rFonts w:ascii="Times New Roman" w:hAnsi="Times New Roman" w:cs="Times New Roman"/>
          <w:sz w:val="24"/>
          <w:szCs w:val="24"/>
        </w:rPr>
        <w:t>;</w:t>
      </w:r>
    </w:p>
    <w:p w14:paraId="0BF42968" w14:textId="4E85520C" w:rsidR="00B35BDF" w:rsidRPr="00805A5A" w:rsidRDefault="00ED3232" w:rsidP="00B24748">
      <w:pPr>
        <w:shd w:val="clear" w:color="auto" w:fill="FFFFFF"/>
        <w:spacing w:after="0" w:line="240" w:lineRule="auto"/>
        <w:ind w:right="33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 xml:space="preserve">- </w:t>
      </w:r>
      <w:r w:rsidR="00B35BDF" w:rsidRPr="00805A5A">
        <w:rPr>
          <w:rFonts w:ascii="Times New Roman" w:hAnsi="Times New Roman" w:cs="Times New Roman"/>
          <w:sz w:val="24"/>
          <w:szCs w:val="24"/>
        </w:rPr>
        <w:t>овладение</w:t>
      </w:r>
      <w:r w:rsidR="009F08A6" w:rsidRPr="00805A5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B35BDF" w:rsidRPr="00805A5A">
        <w:rPr>
          <w:rFonts w:ascii="Times New Roman" w:hAnsi="Times New Roman" w:cs="Times New Roman"/>
          <w:sz w:val="24"/>
          <w:szCs w:val="24"/>
        </w:rPr>
        <w:t>умением адекватно применять доступные технологические цепочки и освоенные трудовые навыки для</w:t>
      </w:r>
      <w:r w:rsidRPr="00805A5A">
        <w:rPr>
          <w:rFonts w:ascii="Times New Roman" w:hAnsi="Times New Roman" w:cs="Times New Roman"/>
          <w:sz w:val="24"/>
          <w:szCs w:val="24"/>
        </w:rPr>
        <w:t xml:space="preserve"> </w:t>
      </w:r>
      <w:r w:rsidR="00B35BDF" w:rsidRPr="00805A5A">
        <w:rPr>
          <w:rFonts w:ascii="Times New Roman" w:hAnsi="Times New Roman" w:cs="Times New Roman"/>
          <w:sz w:val="24"/>
          <w:szCs w:val="24"/>
        </w:rPr>
        <w:t>социаль</w:t>
      </w:r>
      <w:r w:rsidR="00B24748" w:rsidRPr="00805A5A">
        <w:rPr>
          <w:rFonts w:ascii="Times New Roman" w:hAnsi="Times New Roman" w:cs="Times New Roman"/>
          <w:sz w:val="24"/>
          <w:szCs w:val="24"/>
        </w:rPr>
        <w:t>ного и трудового взаимодействия;</w:t>
      </w:r>
    </w:p>
    <w:p w14:paraId="6657072D" w14:textId="45BE3500" w:rsidR="00B35BDF" w:rsidRPr="00805A5A" w:rsidRDefault="00ED3232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-и</w:t>
      </w:r>
      <w:r w:rsidR="00B35BDF" w:rsidRPr="00805A5A">
        <w:rPr>
          <w:rFonts w:ascii="Times New Roman" w:hAnsi="Times New Roman" w:cs="Times New Roman"/>
          <w:sz w:val="24"/>
          <w:szCs w:val="24"/>
        </w:rPr>
        <w:t>нтерес к овладению доступными профильными, прикладными, вспомогательными видами</w:t>
      </w:r>
      <w:r w:rsidRPr="00805A5A">
        <w:rPr>
          <w:rFonts w:ascii="Times New Roman" w:hAnsi="Times New Roman" w:cs="Times New Roman"/>
          <w:sz w:val="24"/>
          <w:szCs w:val="24"/>
        </w:rPr>
        <w:t xml:space="preserve"> </w:t>
      </w:r>
      <w:r w:rsidR="00B24748" w:rsidRPr="00805A5A">
        <w:rPr>
          <w:rFonts w:ascii="Times New Roman" w:hAnsi="Times New Roman" w:cs="Times New Roman"/>
          <w:sz w:val="24"/>
          <w:szCs w:val="24"/>
        </w:rPr>
        <w:t>трудовой деятельности;</w:t>
      </w:r>
      <w:r w:rsidR="00B35BDF" w:rsidRPr="00805A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78DEA4" w14:textId="382E78D1" w:rsidR="00B35BDF" w:rsidRPr="00805A5A" w:rsidRDefault="00B24748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у</w:t>
      </w:r>
      <w:r w:rsidR="00B35BDF" w:rsidRPr="00805A5A">
        <w:rPr>
          <w:rFonts w:ascii="Times New Roman" w:hAnsi="Times New Roman" w:cs="Times New Roman"/>
          <w:sz w:val="24"/>
          <w:szCs w:val="24"/>
        </w:rPr>
        <w:t>мение выполнять отдельные и комплексные элементы трудовых операций, несложные виды работ,</w:t>
      </w:r>
      <w:r w:rsidRPr="00805A5A">
        <w:rPr>
          <w:rFonts w:ascii="Times New Roman" w:hAnsi="Times New Roman" w:cs="Times New Roman"/>
          <w:sz w:val="24"/>
          <w:szCs w:val="24"/>
        </w:rPr>
        <w:t xml:space="preserve"> </w:t>
      </w:r>
      <w:r w:rsidR="00B35BDF" w:rsidRPr="00805A5A">
        <w:rPr>
          <w:rFonts w:ascii="Times New Roman" w:hAnsi="Times New Roman" w:cs="Times New Roman"/>
          <w:sz w:val="24"/>
          <w:szCs w:val="24"/>
        </w:rPr>
        <w:t>применяемые в сфе</w:t>
      </w:r>
      <w:r w:rsidRPr="00805A5A">
        <w:rPr>
          <w:rFonts w:ascii="Times New Roman" w:hAnsi="Times New Roman" w:cs="Times New Roman"/>
          <w:sz w:val="24"/>
          <w:szCs w:val="24"/>
        </w:rPr>
        <w:t>рах производства и обслуживания;</w:t>
      </w:r>
    </w:p>
    <w:p w14:paraId="2B2B393D" w14:textId="77777777" w:rsidR="00B24748" w:rsidRPr="00805A5A" w:rsidRDefault="00B24748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у</w:t>
      </w:r>
      <w:r w:rsidR="00B35BDF" w:rsidRPr="00805A5A">
        <w:rPr>
          <w:rFonts w:ascii="Times New Roman" w:hAnsi="Times New Roman" w:cs="Times New Roman"/>
          <w:sz w:val="24"/>
          <w:szCs w:val="24"/>
        </w:rPr>
        <w:t xml:space="preserve">мение использовать в трудовой деятельности различные инструменты, материалы; </w:t>
      </w:r>
    </w:p>
    <w:p w14:paraId="5CEFD83F" w14:textId="541C589D" w:rsidR="00B35BDF" w:rsidRPr="00805A5A" w:rsidRDefault="00B24748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 xml:space="preserve">- </w:t>
      </w:r>
      <w:r w:rsidR="00B35BDF" w:rsidRPr="00805A5A">
        <w:rPr>
          <w:rFonts w:ascii="Times New Roman" w:hAnsi="Times New Roman" w:cs="Times New Roman"/>
          <w:sz w:val="24"/>
          <w:szCs w:val="24"/>
        </w:rPr>
        <w:t>соблюдать</w:t>
      </w:r>
      <w:r w:rsidRPr="00805A5A">
        <w:rPr>
          <w:rFonts w:ascii="Times New Roman" w:hAnsi="Times New Roman" w:cs="Times New Roman"/>
          <w:sz w:val="24"/>
          <w:szCs w:val="24"/>
        </w:rPr>
        <w:t xml:space="preserve"> </w:t>
      </w:r>
      <w:r w:rsidR="00B35BDF" w:rsidRPr="00805A5A">
        <w:rPr>
          <w:rFonts w:ascii="Times New Roman" w:hAnsi="Times New Roman" w:cs="Times New Roman"/>
          <w:sz w:val="24"/>
          <w:szCs w:val="24"/>
        </w:rPr>
        <w:t>необходим</w:t>
      </w:r>
      <w:r w:rsidRPr="00805A5A">
        <w:rPr>
          <w:rFonts w:ascii="Times New Roman" w:hAnsi="Times New Roman" w:cs="Times New Roman"/>
          <w:sz w:val="24"/>
          <w:szCs w:val="24"/>
        </w:rPr>
        <w:t>ые правила техники безопасности;</w:t>
      </w:r>
    </w:p>
    <w:p w14:paraId="767BAEEB" w14:textId="242C7A0D" w:rsidR="00B35BDF" w:rsidRPr="00805A5A" w:rsidRDefault="00B24748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у</w:t>
      </w:r>
      <w:r w:rsidR="00B35BDF" w:rsidRPr="00805A5A">
        <w:rPr>
          <w:rFonts w:ascii="Times New Roman" w:hAnsi="Times New Roman" w:cs="Times New Roman"/>
          <w:sz w:val="24"/>
          <w:szCs w:val="24"/>
        </w:rPr>
        <w:t>мение соблюдать технологические процессы, например, выращивание и уход за растениями,</w:t>
      </w:r>
      <w:r w:rsidR="00ED3232" w:rsidRPr="00805A5A">
        <w:rPr>
          <w:rFonts w:ascii="Times New Roman" w:hAnsi="Times New Roman" w:cs="Times New Roman"/>
          <w:sz w:val="24"/>
          <w:szCs w:val="24"/>
        </w:rPr>
        <w:t xml:space="preserve"> </w:t>
      </w:r>
      <w:r w:rsidR="00B35BDF" w:rsidRPr="00805A5A">
        <w:rPr>
          <w:rFonts w:ascii="Times New Roman" w:hAnsi="Times New Roman" w:cs="Times New Roman"/>
          <w:sz w:val="24"/>
          <w:szCs w:val="24"/>
        </w:rPr>
        <w:t xml:space="preserve">изготовление изделий из бумаги, </w:t>
      </w:r>
      <w:r w:rsidRPr="00805A5A">
        <w:rPr>
          <w:rFonts w:ascii="Times New Roman" w:hAnsi="Times New Roman" w:cs="Times New Roman"/>
          <w:sz w:val="24"/>
          <w:szCs w:val="24"/>
        </w:rPr>
        <w:t xml:space="preserve">ткани </w:t>
      </w:r>
      <w:r w:rsidR="00B35BDF" w:rsidRPr="00805A5A">
        <w:rPr>
          <w:rFonts w:ascii="Times New Roman" w:hAnsi="Times New Roman" w:cs="Times New Roman"/>
          <w:sz w:val="24"/>
          <w:szCs w:val="24"/>
        </w:rPr>
        <w:t>и другие</w:t>
      </w:r>
      <w:r w:rsidRPr="00805A5A">
        <w:rPr>
          <w:rFonts w:ascii="Times New Roman" w:hAnsi="Times New Roman" w:cs="Times New Roman"/>
          <w:sz w:val="24"/>
          <w:szCs w:val="24"/>
        </w:rPr>
        <w:t>, с учетом особенностей региона;</w:t>
      </w:r>
    </w:p>
    <w:p w14:paraId="494ED596" w14:textId="0B168E95" w:rsidR="00B35BDF" w:rsidRPr="00805A5A" w:rsidRDefault="00B24748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-у</w:t>
      </w:r>
      <w:r w:rsidR="00B35BDF" w:rsidRPr="00805A5A">
        <w:rPr>
          <w:rFonts w:ascii="Times New Roman" w:hAnsi="Times New Roman" w:cs="Times New Roman"/>
          <w:sz w:val="24"/>
          <w:szCs w:val="24"/>
        </w:rPr>
        <w:t>мение выполнять работу качественно, в установленный промежуток времени, оценивать</w:t>
      </w:r>
      <w:r w:rsidR="00ED3232" w:rsidRPr="00805A5A">
        <w:rPr>
          <w:rFonts w:ascii="Times New Roman" w:hAnsi="Times New Roman" w:cs="Times New Roman"/>
          <w:sz w:val="24"/>
          <w:szCs w:val="24"/>
        </w:rPr>
        <w:t xml:space="preserve"> </w:t>
      </w:r>
      <w:r w:rsidRPr="00805A5A">
        <w:rPr>
          <w:rFonts w:ascii="Times New Roman" w:hAnsi="Times New Roman" w:cs="Times New Roman"/>
          <w:sz w:val="24"/>
          <w:szCs w:val="24"/>
        </w:rPr>
        <w:t>результаты своего труда;</w:t>
      </w:r>
    </w:p>
    <w:p w14:paraId="409913F6" w14:textId="276D87BE" w:rsidR="00082EF2" w:rsidRPr="00805A5A" w:rsidRDefault="00B24748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-о</w:t>
      </w:r>
      <w:r w:rsidR="00B35BDF" w:rsidRPr="00805A5A">
        <w:rPr>
          <w:rFonts w:ascii="Times New Roman" w:hAnsi="Times New Roman" w:cs="Times New Roman"/>
          <w:sz w:val="24"/>
          <w:szCs w:val="24"/>
        </w:rPr>
        <w:t>богащение положительного опыта и установка на активное использование освоенных</w:t>
      </w:r>
      <w:r w:rsidRPr="00805A5A">
        <w:rPr>
          <w:rFonts w:ascii="Times New Roman" w:hAnsi="Times New Roman" w:cs="Times New Roman"/>
          <w:sz w:val="24"/>
          <w:szCs w:val="24"/>
        </w:rPr>
        <w:t xml:space="preserve"> </w:t>
      </w:r>
      <w:r w:rsidR="00B35BDF" w:rsidRPr="00805A5A">
        <w:rPr>
          <w:rFonts w:ascii="Times New Roman" w:hAnsi="Times New Roman" w:cs="Times New Roman"/>
          <w:sz w:val="24"/>
          <w:szCs w:val="24"/>
        </w:rPr>
        <w:t>технологий и навыков для индивидуального жизнеобеспечения, социального развития и помощи близким.</w:t>
      </w:r>
    </w:p>
    <w:p w14:paraId="24E46605" w14:textId="77777777" w:rsidR="00CE4542" w:rsidRPr="00805A5A" w:rsidRDefault="00CE4542" w:rsidP="00805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К концу 6 класса учащиеся должны знать:</w:t>
      </w:r>
    </w:p>
    <w:p w14:paraId="692AA16F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правила техники безопасности при работе с ножницами, иглой, клеем, с бисером;</w:t>
      </w:r>
    </w:p>
    <w:p w14:paraId="23801470" w14:textId="77777777" w:rsidR="00CE4542" w:rsidRPr="00805A5A" w:rsidRDefault="00CE4542" w:rsidP="00CE4542">
      <w:pPr>
        <w:tabs>
          <w:tab w:val="left" w:pos="68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lastRenderedPageBreak/>
        <w:t>- основные свойства бумаги;</w:t>
      </w:r>
    </w:p>
    <w:p w14:paraId="039CE2DC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основные свойства ткани;</w:t>
      </w:r>
    </w:p>
    <w:p w14:paraId="34B7C10E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основные </w:t>
      </w:r>
      <w:proofErr w:type="spellStart"/>
      <w:r w:rsidRPr="00805A5A">
        <w:rPr>
          <w:rFonts w:ascii="Times New Roman" w:eastAsia="Calibri" w:hAnsi="Times New Roman" w:cs="Times New Roman"/>
          <w:sz w:val="24"/>
          <w:szCs w:val="24"/>
        </w:rPr>
        <w:t>основные</w:t>
      </w:r>
      <w:proofErr w:type="spellEnd"/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 ручные стежки;</w:t>
      </w:r>
    </w:p>
    <w:p w14:paraId="0875F33B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виды изделий из бисера;</w:t>
      </w:r>
    </w:p>
    <w:p w14:paraId="3000DA4D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общее представление о комнатных растениях (строение, лекарственные и ядовитые).</w:t>
      </w:r>
    </w:p>
    <w:p w14:paraId="2BC39AD5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уметь:</w:t>
      </w:r>
    </w:p>
    <w:p w14:paraId="0A17B593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вырезать и наклеивать детали аппликации;</w:t>
      </w:r>
    </w:p>
    <w:p w14:paraId="4A9D73DC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определять долевую и уточную нити;</w:t>
      </w:r>
    </w:p>
    <w:p w14:paraId="1572A640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отличать лицевую и изнаночную стороны ткани;</w:t>
      </w:r>
    </w:p>
    <w:p w14:paraId="6A60AB3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экономно выкраивать детали;</w:t>
      </w:r>
    </w:p>
    <w:p w14:paraId="1995E94D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нанизывать бусины на леску;</w:t>
      </w:r>
    </w:p>
    <w:p w14:paraId="2723F3E9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5A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определять необходимость полива растения;</w:t>
      </w:r>
    </w:p>
    <w:p w14:paraId="2950E951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5A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поливать, опрыскивать </w:t>
      </w:r>
      <w:proofErr w:type="spellStart"/>
      <w:r w:rsidRPr="00805A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растениякамнатные</w:t>
      </w:r>
      <w:proofErr w:type="spellEnd"/>
      <w:r w:rsidRPr="00805A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растения.</w:t>
      </w:r>
    </w:p>
    <w:p w14:paraId="2013A0B2" w14:textId="77777777" w:rsidR="00CE4542" w:rsidRPr="00805A5A" w:rsidRDefault="00CE4542" w:rsidP="00CE45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14:paraId="2C087F18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владеть основными приёмами работы инструментами и техникой (Шредер) с помощью учителя, соблюдая технику безопасности;                         </w:t>
      </w:r>
    </w:p>
    <w:p w14:paraId="5D00788F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выполнять подготовку рабочего места с помощью учителя;</w:t>
      </w:r>
    </w:p>
    <w:p w14:paraId="761DF2AB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в задании с помощью учителя;</w:t>
      </w:r>
    </w:p>
    <w:p w14:paraId="75F37976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складывать бумагу по прямым линиям с помощью учителя;</w:t>
      </w:r>
    </w:p>
    <w:p w14:paraId="1887A113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05A5A">
        <w:rPr>
          <w:rFonts w:ascii="Times New Roman" w:hAnsi="Times New Roman" w:cs="Times New Roman"/>
          <w:sz w:val="24"/>
          <w:szCs w:val="24"/>
        </w:rPr>
        <w:t>пользоваться палитрой и смешивать краски;</w:t>
      </w:r>
    </w:p>
    <w:p w14:paraId="263B1D76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делить прямоугольный лист на равные части сгибанием с помощью учителя;</w:t>
      </w:r>
    </w:p>
    <w:p w14:paraId="44E5FD40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общее представление о волокне (растительного и животного происхождения);</w:t>
      </w:r>
    </w:p>
    <w:p w14:paraId="463161BB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нанизывание бисера на леску;</w:t>
      </w:r>
    </w:p>
    <w:p w14:paraId="6F7F28D5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необходимости полива растения;</w:t>
      </w:r>
    </w:p>
    <w:p w14:paraId="7C4E74C7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удаление сухих листьев;</w:t>
      </w:r>
    </w:p>
    <w:p w14:paraId="68E2EACE" w14:textId="77777777" w:rsidR="00CE4542" w:rsidRPr="00805A5A" w:rsidRDefault="00CE4542" w:rsidP="00CE454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выращивание лука на перо.</w:t>
      </w:r>
    </w:p>
    <w:p w14:paraId="6456CC0E" w14:textId="77777777" w:rsidR="00CE4542" w:rsidRPr="00805A5A" w:rsidRDefault="00CE4542" w:rsidP="00805A5A">
      <w:pPr>
        <w:spacing w:before="24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К концу 7 класса учащиеся должны знать:</w:t>
      </w:r>
    </w:p>
    <w:p w14:paraId="70DF3283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бумаги (писчая, газетная, рисовальная, оберточная)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A1CE57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технику безопасности при работе с ножницами, иглой, клеем;</w:t>
      </w:r>
    </w:p>
    <w:p w14:paraId="0375B81A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виды ниток;</w:t>
      </w:r>
    </w:p>
    <w:p w14:paraId="56245E6A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устройство станка для </w:t>
      </w:r>
      <w:proofErr w:type="spellStart"/>
      <w:r w:rsidRPr="00805A5A">
        <w:rPr>
          <w:rFonts w:ascii="Times New Roman" w:eastAsia="Calibri" w:hAnsi="Times New Roman" w:cs="Times New Roman"/>
          <w:sz w:val="24"/>
          <w:szCs w:val="24"/>
        </w:rPr>
        <w:t>бисероткачества</w:t>
      </w:r>
      <w:proofErr w:type="spellEnd"/>
      <w:r w:rsidRPr="00805A5A">
        <w:rPr>
          <w:rFonts w:ascii="Times New Roman" w:eastAsia="Calibri" w:hAnsi="Times New Roman" w:cs="Times New Roman"/>
          <w:sz w:val="24"/>
          <w:szCs w:val="24"/>
        </w:rPr>
        <w:t>»;</w:t>
      </w:r>
    </w:p>
    <w:p w14:paraId="4C46DF59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-народные традиции вышивки нитками;</w:t>
      </w:r>
    </w:p>
    <w:p w14:paraId="55F3472D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-виды ручных швов;</w:t>
      </w:r>
    </w:p>
    <w:p w14:paraId="70FE6E20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особенности строения комнатных растений;</w:t>
      </w:r>
    </w:p>
    <w:p w14:paraId="6BD3A73A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виды листовых пластинок. Формы листа;</w:t>
      </w:r>
    </w:p>
    <w:p w14:paraId="31C34199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размножение комнатных растений и уход за ними.</w:t>
      </w:r>
    </w:p>
    <w:p w14:paraId="2AB86938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уметь:</w:t>
      </w:r>
    </w:p>
    <w:p w14:paraId="7FA94CA0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симметричное вырезание из кругов и овалов, сложенных пополам;</w:t>
      </w:r>
    </w:p>
    <w:p w14:paraId="1CED9AAD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аппликации из бумаги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2539EC2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вдевать нитки в иголку, завязывать узелок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CFE765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применять приемы ручных швов на практике;</w:t>
      </w:r>
    </w:p>
    <w:p w14:paraId="090F60E5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пришивать пуговицы с двумя отверстиями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E04F0E2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нанизывать бисер в чередовании с бусинами;</w:t>
      </w:r>
    </w:p>
    <w:p w14:paraId="0E99D0B7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изделие из бусин на проволоке (плетение по кругу снежинки);</w:t>
      </w:r>
    </w:p>
    <w:p w14:paraId="3DE8C250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поливать, </w:t>
      </w:r>
      <w:proofErr w:type="spellStart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опрыскиват</w:t>
      </w:r>
      <w:proofErr w:type="spellEnd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растения, убирать сухие листья.</w:t>
      </w:r>
    </w:p>
    <w:p w14:paraId="25735BFE" w14:textId="77777777" w:rsidR="00CE4542" w:rsidRPr="00805A5A" w:rsidRDefault="00CE4542" w:rsidP="00CE454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14:paraId="559CEC73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узнавать и различать техники «аппликация», «рисунок», «текстильный лоскут»;</w:t>
      </w:r>
    </w:p>
    <w:p w14:paraId="0027D511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знать основные материалы, </w:t>
      </w:r>
      <w:proofErr w:type="spellStart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применяемыепри</w:t>
      </w:r>
      <w:proofErr w:type="spellEnd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выполнении в данных техниках;</w:t>
      </w:r>
    </w:p>
    <w:p w14:paraId="1325A620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название инструментов (ножницы, игла, «резак»), владеть основными приёмами работы инструментами, соблюдая технику безопасности;</w:t>
      </w:r>
    </w:p>
    <w:p w14:paraId="2662CEE7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выполнять подготовку рабочего места;</w:t>
      </w:r>
    </w:p>
    <w:p w14:paraId="37A83B62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нанизывать бисер на леску (проволоку) по схеме с помощью учителя;</w:t>
      </w:r>
    </w:p>
    <w:p w14:paraId="4BFAE4E2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изготавливать из бисера «Гусеницу», «Бабочку» с помощью учителя;</w:t>
      </w:r>
    </w:p>
    <w:p w14:paraId="732B9A79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задания по уходу за комнатными растениями (полив, опрыскивание, рыхление);</w:t>
      </w:r>
    </w:p>
    <w:p w14:paraId="6AD21522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вдевать нитку в иголку, с помощью учителя;</w:t>
      </w:r>
    </w:p>
    <w:p w14:paraId="188198E3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выполнять ручные стежки, с помощью учителя;</w:t>
      </w:r>
    </w:p>
    <w:p w14:paraId="3ED306B8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рассаживать комнатные цветы в горшки с помощью учителя;</w:t>
      </w:r>
    </w:p>
    <w:p w14:paraId="40B59AE8" w14:textId="77777777" w:rsidR="00CE4542" w:rsidRPr="00805A5A" w:rsidRDefault="00CE4542" w:rsidP="00CE454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мыть горшки для цветов с помощью учителя.</w:t>
      </w:r>
    </w:p>
    <w:p w14:paraId="12049CDC" w14:textId="77777777" w:rsidR="00CE4542" w:rsidRPr="00805A5A" w:rsidRDefault="00CE4542" w:rsidP="00805A5A">
      <w:pPr>
        <w:spacing w:before="24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К концу 8 класса учащиеся должны знать:</w:t>
      </w:r>
    </w:p>
    <w:p w14:paraId="560270F2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станок для обрезки края листов бумаги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6B3E9A1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аппарат –ламинатор, его назначением и устройством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F1686AD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технику обрывной аппликации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3975BD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ручные стежки и ручные работы с тканью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D6693CC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утюг и его назначение; </w:t>
      </w:r>
    </w:p>
    <w:p w14:paraId="7340E587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ручная швейная машина, сведения о швейных машинах;</w:t>
      </w:r>
    </w:p>
    <w:p w14:paraId="1BB265E1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общие сведения о бисере, история бисера, </w:t>
      </w:r>
      <w:r w:rsidRPr="00805A5A">
        <w:rPr>
          <w:rFonts w:ascii="Times New Roman" w:eastAsia="Calibri" w:hAnsi="Times New Roman" w:cs="Times New Roman"/>
          <w:sz w:val="24"/>
          <w:szCs w:val="24"/>
        </w:rPr>
        <w:t>способы и приемы работы с бисером;</w:t>
      </w:r>
    </w:p>
    <w:p w14:paraId="25FB29B4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объёмные изделия, игрушки из бисера;</w:t>
      </w: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7BA460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использования инвентаря в работе с растениями;</w:t>
      </w:r>
    </w:p>
    <w:p w14:paraId="355DC361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классификация растений (деревья, кустарники, травы);</w:t>
      </w:r>
    </w:p>
    <w:p w14:paraId="691D252C" w14:textId="77777777" w:rsidR="00CE4542" w:rsidRPr="00805A5A" w:rsidRDefault="00CE4542" w:rsidP="00CE45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-условия, необходимые для жизни растений (почвенные смеси, вода, свет, температура).</w:t>
      </w:r>
    </w:p>
    <w:p w14:paraId="1E27E706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уметь:</w:t>
      </w: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BD68314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работать на ламинаторе. Т.Б.;</w:t>
      </w:r>
    </w:p>
    <w:p w14:paraId="6F6F956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работать дыроколом с помощью учителя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C40D27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в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ырезать по шаблону деталей грибов (ножка, шляпка), корзинки, листочков;</w:t>
      </w:r>
    </w:p>
    <w:p w14:paraId="4A395E92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работать в технике обрывной аппликации;</w:t>
      </w:r>
    </w:p>
    <w:p w14:paraId="15EDD2DF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шить на ручной швейной машине без ниток по линии;</w:t>
      </w:r>
    </w:p>
    <w:p w14:paraId="5FBF6198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заправлять верхнюю и нижнюю нитки;</w:t>
      </w:r>
    </w:p>
    <w:p w14:paraId="4C0FE0FB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изготовить </w:t>
      </w:r>
      <w:proofErr w:type="spellStart"/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ожерелие</w:t>
      </w:r>
      <w:proofErr w:type="spellEnd"/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 двух нитях через 5 в одну, с помощью учителя;</w:t>
      </w:r>
    </w:p>
    <w:p w14:paraId="1836D215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нанизывать бисер на две нити через 10 в одну;</w:t>
      </w:r>
    </w:p>
    <w:p w14:paraId="0A261B64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влажности (сухости) почвы;</w:t>
      </w:r>
    </w:p>
    <w:p w14:paraId="72F581CC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ухаживать за рассадой (полив, рыхление, удаление сорняков).</w:t>
      </w:r>
    </w:p>
    <w:p w14:paraId="4F817156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14:paraId="33E5BE65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уметь знавать и различать техники «</w:t>
      </w:r>
      <w:proofErr w:type="spellStart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апликация</w:t>
      </w:r>
      <w:proofErr w:type="spellEnd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бумаги», «аппликация из ткани», «ламинирование»;</w:t>
      </w:r>
    </w:p>
    <w:p w14:paraId="0FC5ED7B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основные материалы, применяемые при выполнении изделий в данных техниках;</w:t>
      </w:r>
    </w:p>
    <w:p w14:paraId="3734316B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названия инструментов (ножницы, игла, дырокол, резак, ламинатор);</w:t>
      </w:r>
    </w:p>
    <w:p w14:paraId="6858B660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подбирать цвета для аппликации;</w:t>
      </w:r>
    </w:p>
    <w:p w14:paraId="2E597F48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выполнять ручные швы;</w:t>
      </w:r>
    </w:p>
    <w:p w14:paraId="3A74B10B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уметь ухаживать за рассадой (полив, рыхление, опрыскивание);</w:t>
      </w:r>
    </w:p>
    <w:p w14:paraId="29B8BC34" w14:textId="77777777" w:rsidR="00CE4542" w:rsidRPr="00805A5A" w:rsidRDefault="00CE4542" w:rsidP="00CE4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соблюдать правила техники безопасности и личной гигиены (мытьё рук с мылом).</w:t>
      </w:r>
    </w:p>
    <w:p w14:paraId="2F18DC20" w14:textId="77777777" w:rsidR="00CE4542" w:rsidRPr="00805A5A" w:rsidRDefault="00CE4542" w:rsidP="00805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К концу 9 класса учащиеся должны знать:</w:t>
      </w:r>
    </w:p>
    <w:p w14:paraId="67C18B2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работу со станком для обрезки края листов бумаги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704DEC5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работу с аппаратом –ламинатор, его назначением и устройством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0E2DF7D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 работу со станком степлер-брошюровщик;</w:t>
      </w:r>
    </w:p>
    <w:p w14:paraId="7AA4B9E4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-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работу с техникой объемной аппликации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C7C46D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утюг и его назначение; </w:t>
      </w:r>
    </w:p>
    <w:p w14:paraId="66B7101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электртческая</w:t>
      </w:r>
      <w:proofErr w:type="spellEnd"/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швейная машина, сведения о швейных машинах;</w:t>
      </w:r>
    </w:p>
    <w:p w14:paraId="17F1BFC4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знакомство со станком по бисероплетению;</w:t>
      </w:r>
    </w:p>
    <w:p w14:paraId="30568185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общие </w:t>
      </w:r>
      <w:r w:rsidRPr="00805A5A">
        <w:rPr>
          <w:rFonts w:ascii="Times New Roman" w:eastAsia="Calibri" w:hAnsi="Times New Roman" w:cs="Times New Roman"/>
          <w:sz w:val="24"/>
          <w:szCs w:val="24"/>
        </w:rPr>
        <w:t>приемы работы с бисером;</w:t>
      </w:r>
    </w:p>
    <w:p w14:paraId="01B39174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объёмные изделия, игрушки из бисера;</w:t>
      </w: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0DFC337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использования инвентаря в работе с растениями;</w:t>
      </w:r>
    </w:p>
    <w:p w14:paraId="0350F80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условия, необходимые для жизни растений (почвенные смеси, вода, свет, температура).</w:t>
      </w:r>
    </w:p>
    <w:p w14:paraId="5448670E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уметь:</w:t>
      </w: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8A6729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работать на ламинаторе. Т.Б.;</w:t>
      </w:r>
    </w:p>
    <w:p w14:paraId="24879215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работать на станке </w:t>
      </w:r>
      <w:r w:rsidRPr="00805A5A">
        <w:rPr>
          <w:rFonts w:ascii="Times New Roman" w:eastAsia="Calibri" w:hAnsi="Times New Roman" w:cs="Times New Roman"/>
          <w:sz w:val="24"/>
          <w:szCs w:val="24"/>
        </w:rPr>
        <w:t>степлер-брошюровщик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помощью учителя</w:t>
      </w:r>
      <w:r w:rsidRPr="00805A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FBE726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вырезание деталей по шаблону; </w:t>
      </w:r>
    </w:p>
    <w:p w14:paraId="7DDF8D7E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работать в технике обрывной аппликации;</w:t>
      </w:r>
    </w:p>
    <w:p w14:paraId="0444222C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шить на электрической швейной машине без ниток по линии;</w:t>
      </w:r>
    </w:p>
    <w:p w14:paraId="44DFAE27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изготовить ожерелий: на двух нитях через 5 в одну, с помощью учителя;</w:t>
      </w:r>
    </w:p>
    <w:p w14:paraId="5428E289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заправлять </w:t>
      </w:r>
      <w:proofErr w:type="spellStart"/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станк</w:t>
      </w:r>
      <w:proofErr w:type="spellEnd"/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бисероплетения, низание бисера на две нити через 10 в одну;</w:t>
      </w:r>
    </w:p>
    <w:p w14:paraId="3F878FD7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влажности (сухости) почвы;</w:t>
      </w:r>
    </w:p>
    <w:p w14:paraId="4EA5FE6D" w14:textId="77777777" w:rsidR="00CE4542" w:rsidRPr="00805A5A" w:rsidRDefault="00CE4542" w:rsidP="00CE45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ухаживать за рассадой (полив, рыхление, удаление сорняков).</w:t>
      </w:r>
    </w:p>
    <w:p w14:paraId="511E74D6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14:paraId="18751C66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знать технику безопасности при работе с </w:t>
      </w:r>
      <w:proofErr w:type="spellStart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инструметами</w:t>
      </w:r>
      <w:proofErr w:type="spellEnd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техникой;</w:t>
      </w:r>
    </w:p>
    <w:p w14:paraId="5FCF22AF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ориентироваться в задании по образцу с помощью учителя;</w:t>
      </w:r>
    </w:p>
    <w:p w14:paraId="2872852B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самостоятельно выполнять подготовку рабочего места;</w:t>
      </w:r>
    </w:p>
    <w:p w14:paraId="4C6B842F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выполнять параллельное плетение на станке для бисера;</w:t>
      </w:r>
    </w:p>
    <w:p w14:paraId="53BAD671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оценивать качество работы в сравнении с образцом с помощью учителя;</w:t>
      </w:r>
    </w:p>
    <w:p w14:paraId="41C17EF3" w14:textId="77777777" w:rsidR="00CE4542" w:rsidRPr="00805A5A" w:rsidRDefault="00CE4542" w:rsidP="00CE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пользоваться резаком, ламинатором, </w:t>
      </w:r>
      <w:proofErr w:type="spellStart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брошюратором</w:t>
      </w:r>
      <w:proofErr w:type="spellEnd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учителя.</w:t>
      </w:r>
    </w:p>
    <w:p w14:paraId="68DB1C99" w14:textId="434F7CFC" w:rsidR="00805A5A" w:rsidRPr="00805A5A" w:rsidRDefault="00805A5A" w:rsidP="00805A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b/>
          <w:sz w:val="24"/>
          <w:szCs w:val="24"/>
        </w:rPr>
        <w:t>Личностные учебные действия</w:t>
      </w:r>
    </w:p>
    <w:p w14:paraId="38E502B5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14:paraId="44A5AD86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К личностным БУД, формируемым на первом этапе школьного обучения (V и XII классы) относятся умения:</w:t>
      </w:r>
    </w:p>
    <w:p w14:paraId="22FECA5E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приветствовать одноклассников при встрече, прощаться;</w:t>
      </w:r>
    </w:p>
    <w:p w14:paraId="23A64613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входить и выходить из учебного помещения со звонком;</w:t>
      </w:r>
    </w:p>
    <w:p w14:paraId="3CDB1D25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ориентироваться в пространстве класса (зала, учебного помещения), пользоваться учебной мебелью;</w:t>
      </w:r>
    </w:p>
    <w:p w14:paraId="3CF9F0E7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передвигаться по школе, находить свой класс, другие необходимые помещения с помощью педагога;</w:t>
      </w:r>
    </w:p>
    <w:p w14:paraId="5B9BAD4D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адекватно использовать ритуалы школьного поведения (поднимать руку, вставать и выходить из-за парты и т. д.);</w:t>
      </w:r>
    </w:p>
    <w:p w14:paraId="7E544593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организовывать рабочее место;</w:t>
      </w:r>
    </w:p>
    <w:p w14:paraId="01FE1A1B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следовать предложенному плану и работать в общем / индивидуальном темпе;</w:t>
      </w:r>
    </w:p>
    <w:p w14:paraId="0C3C4179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подражать действиям, выполняемыми педагогом с его направляющей помощью;</w:t>
      </w:r>
    </w:p>
    <w:p w14:paraId="7EA87341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последовательно выполнять отдельные операции действия по образцу педагога с его направляющей помощью;</w:t>
      </w:r>
    </w:p>
    <w:p w14:paraId="1F5A9392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выполнять действия с опорой на картинный план с помощью педагога;</w:t>
      </w:r>
    </w:p>
    <w:p w14:paraId="70DC0241" w14:textId="77777777" w:rsidR="00805A5A" w:rsidRPr="00805A5A" w:rsidRDefault="00805A5A" w:rsidP="00805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самостоятельно выполнять определенные учебные   задания, поручения педагога.</w:t>
      </w:r>
    </w:p>
    <w:p w14:paraId="4B9F9284" w14:textId="08928423" w:rsidR="00082EF2" w:rsidRPr="00805A5A" w:rsidRDefault="00082EF2" w:rsidP="0091150A">
      <w:pPr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5A5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учебные действия</w:t>
      </w:r>
    </w:p>
    <w:p w14:paraId="43AB6B59" w14:textId="2BF4F2F9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обеспечивают способность вступать в коммуникацию с взрослыми и сверстниками в процессе обучения.</w:t>
      </w:r>
    </w:p>
    <w:p w14:paraId="22420E46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К коммуникативным БУД, формируемым на первом этапе школьного обучения (V и XII классы) относятся умения:</w:t>
      </w:r>
    </w:p>
    <w:p w14:paraId="5B2A5E35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выполнять инструкции педагога: дай, встань, сядь, посмотри.</w:t>
      </w:r>
    </w:p>
    <w:p w14:paraId="036CFBBD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lastRenderedPageBreak/>
        <w:t>- понимать жестовую инструкцию;</w:t>
      </w:r>
    </w:p>
    <w:p w14:paraId="07022508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понимать инструкцию по инструкционным картам;</w:t>
      </w:r>
    </w:p>
    <w:p w14:paraId="78534D30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понимать инструкцию по пиктограммам;</w:t>
      </w:r>
    </w:p>
    <w:p w14:paraId="2EC52DDD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выполнять стереотипную инструкцию (отрабатываемая с конкретным учеником на данном этапе обучения);</w:t>
      </w:r>
    </w:p>
    <w:p w14:paraId="5D7D41D6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учителем и одноклассниками;</w:t>
      </w:r>
    </w:p>
    <w:p w14:paraId="2953A4AE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уметь обращаться за помощью и принимать помощь;</w:t>
      </w:r>
    </w:p>
    <w:p w14:paraId="08E17D4F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сотрудничать с взрослыми и сверстниками в разных социальных ситуациях;</w:t>
      </w:r>
    </w:p>
    <w:p w14:paraId="4D90E7DC" w14:textId="77777777" w:rsidR="005E0729" w:rsidRPr="00805A5A" w:rsidRDefault="005E0729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сопереживать, доброжелательно относиться к взрослым и сверстникам.</w:t>
      </w:r>
    </w:p>
    <w:p w14:paraId="3C1BCBF1" w14:textId="62A95363" w:rsidR="002D0832" w:rsidRPr="00805A5A" w:rsidRDefault="00B35BDF" w:rsidP="00ED32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A5A">
        <w:rPr>
          <w:rFonts w:ascii="Times New Roman" w:hAnsi="Times New Roman" w:cs="Times New Roman"/>
          <w:b/>
          <w:sz w:val="24"/>
          <w:szCs w:val="24"/>
        </w:rPr>
        <w:t>Регулятивные учебные действия</w:t>
      </w:r>
    </w:p>
    <w:p w14:paraId="0E272D8F" w14:textId="6480CBEA" w:rsidR="002D0832" w:rsidRPr="00805A5A" w:rsidRDefault="00B35BDF" w:rsidP="002D08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7ABE82B3" w14:textId="59222661" w:rsidR="00B35BDF" w:rsidRPr="00805A5A" w:rsidRDefault="00B35BDF" w:rsidP="002D08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К регулятивным БУД, формируемым на первом этапе школьного обучения (V и XII классы) относятся умения:</w:t>
      </w:r>
    </w:p>
    <w:p w14:paraId="79A9195D" w14:textId="77777777" w:rsidR="00B35BDF" w:rsidRPr="00805A5A" w:rsidRDefault="00B35BDF" w:rsidP="002D08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выполнять задание в течение определенного периода времени от начала до конца;</w:t>
      </w:r>
    </w:p>
    <w:p w14:paraId="673F0D3A" w14:textId="77777777" w:rsidR="00B35BDF" w:rsidRPr="00805A5A" w:rsidRDefault="00B35BDF" w:rsidP="002D08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выполнять задание от начала до конца в течение заданного времени;</w:t>
      </w:r>
    </w:p>
    <w:p w14:paraId="78EB616E" w14:textId="77777777" w:rsidR="00B35BDF" w:rsidRPr="00805A5A" w:rsidRDefault="00B35BDF" w:rsidP="002D08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выстраивать алгоритм предстоящей деятельности (словесный или наглядный план) с помощью педагога;</w:t>
      </w:r>
    </w:p>
    <w:p w14:paraId="7905A05C" w14:textId="77777777" w:rsidR="00B35BDF" w:rsidRPr="00805A5A" w:rsidRDefault="00B35BDF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последовательно выполнять несколько заданий с помощью;</w:t>
      </w:r>
    </w:p>
    <w:p w14:paraId="67E5DCBC" w14:textId="77777777" w:rsidR="00B35BDF" w:rsidRPr="00805A5A" w:rsidRDefault="00B35BDF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принимать цель и произвольно включаться в деятельность;</w:t>
      </w:r>
    </w:p>
    <w:p w14:paraId="7852071D" w14:textId="77777777" w:rsidR="00B35BDF" w:rsidRPr="00805A5A" w:rsidRDefault="00B35BDF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следовать предложенному плану и работать в общем / индивидуальном темпе;</w:t>
      </w:r>
    </w:p>
    <w:p w14:paraId="7DE7D62C" w14:textId="77777777" w:rsidR="00B35BDF" w:rsidRPr="00805A5A" w:rsidRDefault="00B35BDF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 с помощью педагога;</w:t>
      </w:r>
    </w:p>
    <w:p w14:paraId="421052E4" w14:textId="77777777" w:rsidR="00B35BDF" w:rsidRPr="00805A5A" w:rsidRDefault="00B35BDF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принимать оценку деятельности, оценивать её с учётом предложенных критериев, корректировать свою деятельность с учетом выявленных недочетов.</w:t>
      </w:r>
    </w:p>
    <w:p w14:paraId="1BBF10C1" w14:textId="77777777" w:rsidR="002D0832" w:rsidRPr="00805A5A" w:rsidRDefault="00B35BDF" w:rsidP="00ED32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A5A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</w:p>
    <w:p w14:paraId="0A8D0B83" w14:textId="25E6A119" w:rsidR="00B35BDF" w:rsidRPr="00805A5A" w:rsidRDefault="00B35BDF" w:rsidP="00ED32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представлены комплексом начальных логических операций, которые необходимы для усвоения и использования знаний и умений в различных условиях.</w:t>
      </w:r>
    </w:p>
    <w:p w14:paraId="3A376720" w14:textId="1C8E5F21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К познавательным БУД, формируемым на первом этапе школьного обучения (V и XII классы) относятся умения:</w:t>
      </w:r>
    </w:p>
    <w:p w14:paraId="7A7C0ED0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выполнять инструкции о переходе с одного задания к другому;</w:t>
      </w:r>
    </w:p>
    <w:p w14:paraId="045139C0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выполнять действия с предметами (по подражанию, образцу);</w:t>
      </w:r>
    </w:p>
    <w:p w14:paraId="3B213BB7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выполнять простые задания по наглядным алгоритмам (расписаниям) (по образцу)</w:t>
      </w:r>
    </w:p>
    <w:p w14:paraId="04FCA178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наблюдать под руководством взрослого за предметами и явлениями окружающей действительности;</w:t>
      </w:r>
    </w:p>
    <w:p w14:paraId="6ACB1EBB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 xml:space="preserve">- работать с несложной по содержанию и структуре информацией (понимать изображение, текст, устное высказывание, </w:t>
      </w:r>
    </w:p>
    <w:p w14:paraId="0D66D73C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 xml:space="preserve">  элементарное схематическое изображение, таблицу);</w:t>
      </w:r>
    </w:p>
    <w:p w14:paraId="3D5BD078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пользоваться знаками, символами, пиктограммами;</w:t>
      </w:r>
    </w:p>
    <w:p w14:paraId="065963DD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пользоваться по назначению учебными предметами;</w:t>
      </w:r>
    </w:p>
    <w:p w14:paraId="2E58C7B7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выделять существенные, общие и отличительные свойства предметов с помощью педагога;</w:t>
      </w:r>
    </w:p>
    <w:p w14:paraId="1EF27453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уметь делать простейшие обобщения, сравнения, классифицировать на наглядном материале;</w:t>
      </w:r>
    </w:p>
    <w:p w14:paraId="56655A82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читать;</w:t>
      </w:r>
    </w:p>
    <w:p w14:paraId="094E1C93" w14:textId="77777777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писать;</w:t>
      </w:r>
    </w:p>
    <w:p w14:paraId="14AAE3BC" w14:textId="181B0B4F" w:rsidR="00B35BDF" w:rsidRPr="00805A5A" w:rsidRDefault="00B35BDF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hAnsi="Times New Roman" w:cs="Times New Roman"/>
          <w:sz w:val="24"/>
          <w:szCs w:val="24"/>
        </w:rPr>
        <w:t>- наблюдать.</w:t>
      </w:r>
    </w:p>
    <w:p w14:paraId="3F31D852" w14:textId="77777777" w:rsidR="00E178E2" w:rsidRPr="00805A5A" w:rsidRDefault="00E178E2" w:rsidP="00E178E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08D861A" w14:textId="77777777" w:rsidR="00E178E2" w:rsidRPr="00805A5A" w:rsidRDefault="00E178E2" w:rsidP="00076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A2D1F" w14:textId="108903EF" w:rsidR="00366FDA" w:rsidRPr="00805A5A" w:rsidRDefault="00152F8D" w:rsidP="002D08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366FDA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14:paraId="2C61CFB6" w14:textId="77777777" w:rsidR="00366FDA" w:rsidRPr="00805A5A" w:rsidRDefault="00366FDA" w:rsidP="00360A14">
      <w:pPr>
        <w:pStyle w:val="a5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 класс</w:t>
      </w:r>
    </w:p>
    <w:p w14:paraId="0580A84A" w14:textId="77777777" w:rsidR="00CB1939" w:rsidRPr="00805A5A" w:rsidRDefault="00366FDA" w:rsidP="009D51F6">
      <w:pPr>
        <w:pStyle w:val="a5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Картонажное дело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69CA1788" w14:textId="46C7550A" w:rsidR="00366FDA" w:rsidRPr="00805A5A" w:rsidRDefault="00366FDA" w:rsidP="009D51F6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рабочего места; знакомство с инструментами и приспособлениями для обработки бумаги; свойства бумаги; контроль дет</w:t>
      </w:r>
      <w:r w:rsidR="00CB193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алей с помощью шаблонов.</w:t>
      </w:r>
    </w:p>
    <w:p w14:paraId="60086D3E" w14:textId="35163798" w:rsidR="00CB1939" w:rsidRPr="00805A5A" w:rsidRDefault="00EC2122" w:rsidP="009D51F6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Организация рабочего места. Резание бумаги по прямым и закругленным линиям.</w:t>
      </w:r>
      <w:r w:rsidR="00506C92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фигур по шаблонам. </w:t>
      </w:r>
      <w:r w:rsidR="00B6688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«Шредером» для утилизации ненужных документов, соблюдая технику безопасности.</w:t>
      </w:r>
      <w:r w:rsidR="00CB193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88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93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узора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геометрических фигур.</w:t>
      </w:r>
      <w:r w:rsidR="00CB193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Складывание бумаги и соединение деталей с помощью клея; оригами; приемы деления прямоугольного листа на равные части сгибанием; нарезание и нарывание бумаги.</w:t>
      </w:r>
    </w:p>
    <w:p w14:paraId="08F5AD67" w14:textId="398B688C" w:rsidR="009478C5" w:rsidRPr="00805A5A" w:rsidRDefault="00EC2122" w:rsidP="009D51F6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93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Изделия: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панно в технике: «Аппликация».</w:t>
      </w:r>
      <w:r w:rsidR="00611E96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93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Фоторамка. Открытка.</w:t>
      </w:r>
    </w:p>
    <w:p w14:paraId="5409F899" w14:textId="77777777" w:rsidR="00EC2122" w:rsidRPr="00805A5A" w:rsidRDefault="00EC2122" w:rsidP="009D51F6">
      <w:pPr>
        <w:pStyle w:val="a5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Шитье:</w:t>
      </w:r>
    </w:p>
    <w:p w14:paraId="2C84678D" w14:textId="20857FD4" w:rsidR="00815EA6" w:rsidRPr="00805A5A" w:rsidRDefault="00CB1939" w:rsidP="009D51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безопасной работы с ножницами, иглой. </w:t>
      </w:r>
      <w:r w:rsidR="00EC2122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волокнах, виды волокон.</w:t>
      </w:r>
      <w:r w:rsidR="00E67DD0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ниток для шитья. Определение длины рабочей нитки.</w:t>
      </w:r>
      <w:r w:rsidR="00EC2122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DD0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лицевой и изнаночной стороны ткани.</w:t>
      </w:r>
    </w:p>
    <w:p w14:paraId="1D61D3B7" w14:textId="2783BC0D" w:rsidR="00E67DD0" w:rsidRPr="00805A5A" w:rsidRDefault="00EC2122" w:rsidP="009D51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</w:t>
      </w:r>
      <w:r w:rsidR="00E67DD0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работа: </w:t>
      </w:r>
      <w:r w:rsidR="00E67DD0" w:rsidRPr="00805A5A">
        <w:rPr>
          <w:rFonts w:ascii="Times New Roman" w:hAnsi="Times New Roman" w:cs="Times New Roman"/>
          <w:sz w:val="24"/>
          <w:szCs w:val="24"/>
        </w:rPr>
        <w:t xml:space="preserve">Вдевание нитки в иглу. </w:t>
      </w:r>
      <w:r w:rsidR="00E67DD0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срезов ткани</w:t>
      </w:r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кроя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бахромой по разметке.</w:t>
      </w:r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DD0" w:rsidRPr="00805A5A">
        <w:rPr>
          <w:rFonts w:ascii="Times New Roman" w:hAnsi="Times New Roman" w:cs="Times New Roman"/>
          <w:sz w:val="24"/>
          <w:szCs w:val="24"/>
        </w:rPr>
        <w:t>Выполнение смёточного, тамбурного, стебельчатого, петельного, крестообразного, косого шва на полоске бумаги.</w:t>
      </w:r>
    </w:p>
    <w:p w14:paraId="1D92D78E" w14:textId="2ED91FCA" w:rsidR="00EC2122" w:rsidRPr="00805A5A" w:rsidRDefault="00E67DD0" w:rsidP="009D51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Изделия: Салфетка</w:t>
      </w:r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бахромой</w:t>
      </w:r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 для хранения образцов.</w:t>
      </w:r>
    </w:p>
    <w:p w14:paraId="2564317D" w14:textId="77777777" w:rsidR="00AA008C" w:rsidRPr="00805A5A" w:rsidRDefault="00AA008C" w:rsidP="009D51F6">
      <w:pPr>
        <w:pStyle w:val="a5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Бисер</w:t>
      </w:r>
      <w:r w:rsidR="006B7A8D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оплетение</w:t>
      </w: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35D2E3E1" w14:textId="131CC7FE" w:rsidR="00E67DD0" w:rsidRPr="00805A5A" w:rsidRDefault="00E67DD0" w:rsidP="009D51F6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безопасной работы с ножницами, проволокой, бисером. </w:t>
      </w:r>
      <w:r w:rsidR="00DE3079" w:rsidRPr="00805A5A">
        <w:rPr>
          <w:rFonts w:ascii="Times New Roman" w:hAnsi="Times New Roman" w:cs="Times New Roman"/>
          <w:sz w:val="24"/>
          <w:szCs w:val="24"/>
        </w:rPr>
        <w:t xml:space="preserve">История бисера. </w:t>
      </w:r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бисером и бусинами, с изделиями из них.</w:t>
      </w:r>
      <w:r w:rsidR="001F7C63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079" w:rsidRPr="00805A5A">
        <w:rPr>
          <w:rFonts w:ascii="Times New Roman" w:hAnsi="Times New Roman" w:cs="Times New Roman"/>
          <w:sz w:val="24"/>
          <w:szCs w:val="24"/>
        </w:rPr>
        <w:t>Виды работ из бисера, виды изделий из бисера.</w:t>
      </w:r>
    </w:p>
    <w:p w14:paraId="0FCB4628" w14:textId="17C897FD" w:rsidR="00AA008C" w:rsidRPr="00805A5A" w:rsidRDefault="00DE3079" w:rsidP="009D51F6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работа: </w:t>
      </w:r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Нанизывание бусин на леску или нить одного цвета.</w:t>
      </w:r>
      <w:r w:rsidR="001F7C63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Нанизывание бусин на леску или нить 2х2.</w:t>
      </w:r>
      <w:r w:rsidR="001F7C63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Нанизывание бусин на две (три) нити одновременно.</w:t>
      </w:r>
    </w:p>
    <w:p w14:paraId="057B8953" w14:textId="73B904D6" w:rsidR="00DE3079" w:rsidRPr="00805A5A" w:rsidRDefault="00DE3079" w:rsidP="009D51F6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Изделия: Бусы, браслет, ожерелье, кольцо.</w:t>
      </w:r>
    </w:p>
    <w:p w14:paraId="044F136C" w14:textId="77777777" w:rsidR="00AA008C" w:rsidRPr="00805A5A" w:rsidRDefault="00322B56" w:rsidP="009D51F6">
      <w:pPr>
        <w:pStyle w:val="a5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Растеневодство</w:t>
      </w:r>
      <w:proofErr w:type="spellEnd"/>
      <w:r w:rsidR="00AA008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263C08" w14:textId="4DDB1608" w:rsidR="005F6C74" w:rsidRPr="00805A5A" w:rsidRDefault="00DE3079" w:rsidP="009D51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растениях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1F7C63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Комнатные растения. Роль комнатных растений</w:t>
      </w:r>
      <w:r w:rsidR="005F4A7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Разновидности корневой системы. Разновидности строения стебля. Виды листьев.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История, уход и выращивание Фиалок. </w:t>
      </w:r>
      <w:r w:rsidR="005F4A7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комнатных растений в интерьере. Требования растений к окружающим условиям. Разновидности комнатных растений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Лекарственные растения Вологодской области</w:t>
      </w:r>
      <w:r w:rsidR="005F4A7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Ядовитые растения.</w:t>
      </w:r>
    </w:p>
    <w:p w14:paraId="41FC1CB0" w14:textId="77777777" w:rsidR="0063660A" w:rsidRPr="00805A5A" w:rsidRDefault="005F4A7C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работа:</w:t>
      </w:r>
      <w:r w:rsidR="00E259C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079"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Подготовка горшков для посадки лука на перо. Подготовка почвы, заполнение горшков. Подготовка луковиц для посадки.  </w:t>
      </w:r>
      <w:r w:rsidR="00E259C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Посадка лука на перо и уход за ним.</w:t>
      </w:r>
      <w:r w:rsidR="0063660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60A"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необходимости полива комнатных растений. </w:t>
      </w:r>
      <w:r w:rsidR="0063660A"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Протирание пыли с листьев. Сметание мусора на полу в определенное место. Заметание мусора на совок, высыпание мусора в урну.</w:t>
      </w:r>
    </w:p>
    <w:p w14:paraId="5E7C5070" w14:textId="77777777" w:rsidR="003F40A2" w:rsidRPr="00805A5A" w:rsidRDefault="003F40A2" w:rsidP="009D51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6B932" w14:textId="77777777" w:rsidR="005F4A7C" w:rsidRPr="00805A5A" w:rsidRDefault="003F40A2" w:rsidP="00C41A7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14:paraId="029B8B35" w14:textId="77777777" w:rsidR="003F40A2" w:rsidRPr="00805A5A" w:rsidRDefault="003F40A2" w:rsidP="009D51F6">
      <w:pPr>
        <w:pStyle w:val="a5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Картонажное дело:</w:t>
      </w:r>
    </w:p>
    <w:p w14:paraId="7FE56878" w14:textId="4B3F92CC" w:rsidR="0063660A" w:rsidRPr="00805A5A" w:rsidRDefault="0063660A" w:rsidP="009D51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техники безопасности при работе с ножницами, картоном, клеем. Виды и свойства бумаги. </w:t>
      </w:r>
      <w:r w:rsidR="002B186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6DEFD74" w14:textId="74E894A6" w:rsidR="0063660A" w:rsidRPr="00805A5A" w:rsidRDefault="0063660A" w:rsidP="009D51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Практическая работа: </w:t>
      </w:r>
      <w:r w:rsidRPr="00805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Сгибание листа пополам и в четверо с поглаживанием рукой.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Отрывание кусочков бумаги и составление простой мозаики. Резание листа ножницами по намеченным линиям (по следу сгиба).  Р</w:t>
      </w:r>
      <w:r w:rsidR="002B186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езание картона </w:t>
      </w:r>
      <w:r w:rsidR="00B6688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B186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ножницами по прямой, овальной и круглой линии разных размеров</w:t>
      </w:r>
      <w:r w:rsidR="00B6688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резаком с помощью учителя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; вырезание деталей аппликации.</w:t>
      </w:r>
      <w:r w:rsidR="002B186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383424" w14:textId="10B39063" w:rsidR="003F40A2" w:rsidRPr="00805A5A" w:rsidRDefault="0063660A" w:rsidP="009D51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Изделия: </w:t>
      </w:r>
      <w:r w:rsidR="002B186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«Корзинка с фруктами» (или овощами).</w:t>
      </w:r>
      <w:r w:rsidR="00486DD9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аппликации (Осенний лес). Выполнение аппликации (Ажурные цветы).</w:t>
      </w:r>
    </w:p>
    <w:p w14:paraId="1B35124A" w14:textId="77777777" w:rsidR="006B7A8D" w:rsidRPr="00805A5A" w:rsidRDefault="002B186A" w:rsidP="009D51F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Шитьё: </w:t>
      </w:r>
    </w:p>
    <w:p w14:paraId="5D1B386A" w14:textId="77777777" w:rsidR="00486DD9" w:rsidRPr="00805A5A" w:rsidRDefault="00486DD9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B186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овторени</w:t>
      </w:r>
      <w:r w:rsidR="00145C17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правил техники безопасности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инструментами. Сведения о нитках. Сведения о ткани. </w:t>
      </w:r>
      <w:r w:rsidR="00145C17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2B186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 с ручными с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тежками; виды ручных стежков.</w:t>
      </w:r>
      <w:r w:rsidR="00145C17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6837100" w14:textId="00B477D3" w:rsidR="00486DD9" w:rsidRPr="00805A5A" w:rsidRDefault="00486DD9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работа: Вдевание нитки в иголку. Завязывание узелка. Выполнение строчек обметочных стежков на образце из бумаги. </w:t>
      </w:r>
      <w:r w:rsidR="003F3583"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Пришивание пуговиц с двумя отверстиями</w:t>
      </w:r>
      <w:r w:rsidR="003F3583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кроя конверта.  Соединение боковых срезов конверта. Соединение аппликации с тканью. </w:t>
      </w:r>
    </w:p>
    <w:p w14:paraId="0F72F19D" w14:textId="5B7AB5AC" w:rsidR="00F670E1" w:rsidRPr="00805A5A" w:rsidRDefault="00486DD9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Изделия: Конверт для хранения работ. </w:t>
      </w:r>
      <w:r w:rsidR="00F670E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«Букет из пуговиц и тесьмы».</w:t>
      </w:r>
    </w:p>
    <w:p w14:paraId="47ABC7F6" w14:textId="77777777" w:rsidR="006B7A8D" w:rsidRPr="00805A5A" w:rsidRDefault="006B7A8D" w:rsidP="009D51F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Бисероплетение:</w:t>
      </w:r>
    </w:p>
    <w:p w14:paraId="31A6C03E" w14:textId="061D48F7" w:rsidR="003F3583" w:rsidRPr="00805A5A" w:rsidRDefault="003F3583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E259C1"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>бщие сведения о бисере; история бисероплетения; правила техники безопасности при работе</w:t>
      </w:r>
      <w:r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проволокой, леской и бисером.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Украшений из бисера</w:t>
      </w:r>
    </w:p>
    <w:p w14:paraId="102B9FDA" w14:textId="745A3341" w:rsidR="003F3583" w:rsidRPr="00805A5A" w:rsidRDefault="003F3583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Практическая работа: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Нанизывание бисера «в одну нить». Нанизывание бисера в чередовании с бусинами.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Сортировка бисера по цвету.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Сортировка бисера по размеру. Нанизывание бисера на проволоку.</w:t>
      </w:r>
    </w:p>
    <w:p w14:paraId="2422FD7D" w14:textId="239B1970" w:rsidR="00E259C1" w:rsidRPr="00805A5A" w:rsidRDefault="003F3583" w:rsidP="009D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>Изделия:</w:t>
      </w:r>
      <w:r w:rsidR="00E259C1"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322B56"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>Веточка</w:t>
      </w:r>
      <w:r w:rsidR="00E259C1"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>», «</w:t>
      </w:r>
      <w:r w:rsidR="00322B56" w:rsidRPr="00805A5A">
        <w:rPr>
          <w:rFonts w:ascii="Times New Roman" w:hAnsi="Times New Roman" w:cs="Times New Roman"/>
          <w:sz w:val="24"/>
          <w:szCs w:val="24"/>
          <w:shd w:val="clear" w:color="auto" w:fill="FFFFFF"/>
        </w:rPr>
        <w:t>Снежинка», браслет.</w:t>
      </w:r>
    </w:p>
    <w:p w14:paraId="6D636512" w14:textId="77777777" w:rsidR="00E259C1" w:rsidRPr="00805A5A" w:rsidRDefault="00322B56" w:rsidP="009D51F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Растеневодство</w:t>
      </w:r>
      <w:proofErr w:type="spellEnd"/>
      <w:r w:rsidR="00E259C1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94DC98E" w14:textId="4BB55C36" w:rsidR="003F3583" w:rsidRPr="00805A5A" w:rsidRDefault="003F3583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размножений </w:t>
      </w:r>
      <w:proofErr w:type="spellStart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ристений</w:t>
      </w:r>
      <w:proofErr w:type="spellEnd"/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Особенности строения комнатных растений. Классификация стеблей по сочности по деревянистости. Лист. Строение листа. Простые и сложные листья. Корневище. Луковица, клубень. Цветок, строение цветка. </w:t>
      </w:r>
      <w:r w:rsidR="00E155D0" w:rsidRPr="00805A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Пересадка комнатных растений.</w:t>
      </w:r>
    </w:p>
    <w:p w14:paraId="19295A61" w14:textId="17BA017A" w:rsidR="00E259C1" w:rsidRPr="00805A5A" w:rsidRDefault="00E155D0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работа: О</w:t>
      </w:r>
      <w:r w:rsidR="00EF43D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пределение необходимости полива и опрыскивания растений; мытьё растения; уд</w:t>
      </w:r>
      <w:r w:rsidR="000C01AF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аление сухих листьев; </w:t>
      </w:r>
      <w:r w:rsidR="000E7B5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пересадка растений.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7CF202" w14:textId="77777777" w:rsidR="006B7A8D" w:rsidRPr="00805A5A" w:rsidRDefault="006B7A8D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64BE6" w14:textId="77777777" w:rsidR="003F40A2" w:rsidRPr="00805A5A" w:rsidRDefault="003F40A2" w:rsidP="009D51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AAF90" w14:textId="77777777" w:rsidR="003F40A2" w:rsidRPr="00805A5A" w:rsidRDefault="000E7B51" w:rsidP="00C41A7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14:paraId="330E0EA4" w14:textId="77777777" w:rsidR="003F40A2" w:rsidRPr="00805A5A" w:rsidRDefault="000E7B51" w:rsidP="009D51F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Картонажное дело:</w:t>
      </w:r>
    </w:p>
    <w:p w14:paraId="62ED3C9C" w14:textId="61602804" w:rsidR="00E155D0" w:rsidRPr="00805A5A" w:rsidRDefault="00E155D0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E7B5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7B5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техники безопа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сности при работе в мастерской.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Знакомство со станком для обрезки края листов бумаги. Знакомство с аппаратом – ламинатор, его назначением и устройством.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546FA3" w14:textId="4FC4A580" w:rsidR="000E7B51" w:rsidRPr="00805A5A" w:rsidRDefault="00E155D0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работа: И</w:t>
      </w:r>
      <w:r w:rsidR="00B9523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зготовление блокнота в мягком переплёте;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оформление обложки аппликацией.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Ламинирование – включение ламинатора (с помощью учителя).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8D7296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r w:rsidR="00EC4E46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дыроколом с помощью учителя.</w:t>
      </w:r>
    </w:p>
    <w:p w14:paraId="460E0ADF" w14:textId="344874DA" w:rsidR="00E155D0" w:rsidRPr="00805A5A" w:rsidRDefault="00E155D0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Изделия: Блокнот. </w:t>
      </w: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Открытка «Осень золотая». «Закладка». </w:t>
      </w:r>
      <w:r w:rsidR="00E2742B"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«Дерево» в технике обрывной аппликации.</w:t>
      </w:r>
    </w:p>
    <w:p w14:paraId="6B4B93AF" w14:textId="77777777" w:rsidR="00B95238" w:rsidRPr="00805A5A" w:rsidRDefault="00B95238" w:rsidP="009D51F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Шитьё:</w:t>
      </w:r>
      <w:r w:rsidR="00F670E1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DDC16ED" w14:textId="77777777" w:rsidR="00E2742B" w:rsidRPr="00805A5A" w:rsidRDefault="00E2742B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D14B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овторение правил техники безопасности при работе в мастерской; повторение ручных швов; </w:t>
      </w:r>
      <w:r w:rsidR="00366E12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швейных машинах; ч</w:t>
      </w:r>
      <w:r w:rsidR="00B27D86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 и детали швейной машины; правила посадки за швейной машиной и правила безопасной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p w14:paraId="4D6D87C0" w14:textId="7C830E10" w:rsidR="00B27D86" w:rsidRPr="00805A5A" w:rsidRDefault="00E2742B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работа: шитьё</w:t>
      </w:r>
      <w:r w:rsidR="00366E12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швейной машине без ниток</w:t>
      </w:r>
      <w:r w:rsidR="0027218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прямой линии; заправка верхней нити; </w:t>
      </w:r>
      <w:proofErr w:type="spellStart"/>
      <w:r w:rsidR="0027218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запрпвка</w:t>
      </w:r>
      <w:proofErr w:type="spellEnd"/>
      <w:r w:rsidR="0027218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нижней нити; шитьё на заправленн</w:t>
      </w:r>
      <w:r w:rsidR="005D14BC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швейной машине; машинные швы; утюг и его назначение; правила безопасной работы электрическим утюгом.</w:t>
      </w:r>
    </w:p>
    <w:p w14:paraId="4ABF890D" w14:textId="7EA02841" w:rsidR="00E2742B" w:rsidRPr="00805A5A" w:rsidRDefault="00E2742B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Изделия: Салфетка. Игольница.</w:t>
      </w:r>
    </w:p>
    <w:p w14:paraId="7DFDAF3B" w14:textId="77777777" w:rsidR="008D7296" w:rsidRPr="00805A5A" w:rsidRDefault="008D7296" w:rsidP="009D51F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Бисероплетение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E6880E7" w14:textId="77777777" w:rsidR="00E333A7" w:rsidRPr="00805A5A" w:rsidRDefault="00E2742B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F617F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овторение техники безопасности при работе с проволокой и </w:t>
      </w:r>
      <w:r w:rsidR="00E333A7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ножницами. </w:t>
      </w:r>
      <w:r w:rsidR="00E333A7"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Цветоведение и композиция. Виды и способы низания. Простейшие приёмы плетения. Украшения из бисера. Объёмные изделия, игрушки.</w:t>
      </w:r>
    </w:p>
    <w:p w14:paraId="2A20DAC9" w14:textId="77777777" w:rsidR="00E333A7" w:rsidRPr="00805A5A" w:rsidRDefault="00E333A7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Практическая работа: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</w:t>
      </w:r>
      <w:r w:rsidR="00F617F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ожерелий: на двух нитях через 5 в одну, на 3 нитях чер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ез 10 в одну.</w:t>
      </w:r>
    </w:p>
    <w:p w14:paraId="08386C83" w14:textId="36FB334B" w:rsidR="008D7296" w:rsidRPr="00805A5A" w:rsidRDefault="00FC2C13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Изделия: «</w:t>
      </w:r>
      <w:r w:rsidR="00E333A7"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Пирамидка». «Грибок». «Бабочка». «Колечко». «Ящерица».</w:t>
      </w:r>
    </w:p>
    <w:p w14:paraId="2F308BBF" w14:textId="6180CAC5" w:rsidR="0029161C" w:rsidRPr="00805A5A" w:rsidRDefault="0029161C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Цветы из бисера. Основные приемы. Составление композиции.</w:t>
      </w:r>
    </w:p>
    <w:p w14:paraId="77A79DA7" w14:textId="77777777" w:rsidR="00F617F8" w:rsidRPr="00805A5A" w:rsidRDefault="00322B56" w:rsidP="009D51F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Растеневодство</w:t>
      </w:r>
      <w:proofErr w:type="spellEnd"/>
      <w:r w:rsidR="00F617F8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457F51E" w14:textId="77777777" w:rsidR="00F617F8" w:rsidRPr="00805A5A" w:rsidRDefault="00F617F8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при работе с растениями и семенами; подготовка горшков к посадке; подготовка и заполнение горшков земляной смесью; подготовка семян к посадке; посев семян; уход за рассадой (полив, рыхление, удаление сорняков).</w:t>
      </w:r>
    </w:p>
    <w:p w14:paraId="3C2447E6" w14:textId="1CCC8C6E" w:rsidR="00E333A7" w:rsidRPr="00805A5A" w:rsidRDefault="00E333A7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работа: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емкостей для посадки. </w:t>
      </w:r>
      <w:r w:rsidR="00FC2C13"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влажности (сухости) почвы. Полив. Посев семян однолетников. </w:t>
      </w:r>
      <w:r w:rsidR="00FC2C13"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Уход за рассадой (полив, рыхление, удаление сорняков). </w:t>
      </w:r>
      <w:r w:rsidR="00FC2C13"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Пикировка рассады. Высадка рассады однолетних цветов. </w:t>
      </w:r>
      <w:r w:rsidR="00FC2C13" w:rsidRPr="0080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Полив, рыхление, удаление сорняков.</w:t>
      </w:r>
    </w:p>
    <w:p w14:paraId="207FB251" w14:textId="77777777" w:rsidR="005269DC" w:rsidRPr="00805A5A" w:rsidRDefault="005269DC" w:rsidP="00C41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14:paraId="5DE89DAC" w14:textId="77777777" w:rsidR="00531672" w:rsidRPr="00805A5A" w:rsidRDefault="00531672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F5BDEE" w14:textId="77777777" w:rsidR="005269DC" w:rsidRPr="00805A5A" w:rsidRDefault="00531672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  </w:t>
      </w:r>
      <w:r w:rsidR="005269DC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Картонажное дело:</w:t>
      </w:r>
    </w:p>
    <w:p w14:paraId="51842342" w14:textId="300D955C" w:rsidR="00531672" w:rsidRPr="00805A5A" w:rsidRDefault="00C41E78" w:rsidP="00C41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31672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 техники безопасности при работе в мастерской, используя инструменты, приспособления, технику;</w:t>
      </w:r>
    </w:p>
    <w:p w14:paraId="00A589FC" w14:textId="447E51A7" w:rsidR="003142BE" w:rsidRPr="00805A5A" w:rsidRDefault="00FC2C13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работа: </w:t>
      </w:r>
      <w:r w:rsidR="002744F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открытки к Д</w:t>
      </w:r>
      <w:r w:rsidR="00E50944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744F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учителя; изготовление коробки; </w:t>
      </w:r>
      <w:r w:rsidR="00A36F43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блокнота в твёрдом переплёте; нарезка ровных листов картона для обложки блокнота; оформление обложки аппликацией (рисунок); </w:t>
      </w:r>
    </w:p>
    <w:p w14:paraId="6D264D2B" w14:textId="4C20A352" w:rsidR="003B02A5" w:rsidRPr="00805A5A" w:rsidRDefault="00A36F43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ламинирование</w:t>
      </w: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обложки блокнота; соблюдение последовательности действий на ламинаторе с помощью учителя</w:t>
      </w:r>
      <w:r w:rsidR="003142BE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(включение ламинатора, вставление листа в конверт, вставление конверта во входное отверстие, вынимание конверта из выпускного отверстия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нарезка внутреннего блока блокнота на резаке с помощью учителя (поднимание ножа, помещение листа на панель корпуса, опускание ножа, убирание листа и обрезков);  </w:t>
      </w:r>
      <w:proofErr w:type="spellStart"/>
      <w:r w:rsidR="00C41E7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</w:t>
      </w:r>
      <w:r w:rsidR="003142BE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юрирование</w:t>
      </w:r>
      <w:proofErr w:type="spellEnd"/>
      <w:r w:rsidR="003142BE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блокнота</w:t>
      </w:r>
      <w:r w:rsidR="003142BE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2BE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учителя (установка пружины на гребень, вставление листа в перфорационное отверстие брошюровщика, нанизать листы на пружину. </w:t>
      </w:r>
    </w:p>
    <w:p w14:paraId="716B49DB" w14:textId="77777777" w:rsidR="00531672" w:rsidRPr="00805A5A" w:rsidRDefault="00531672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  Шитьё:</w:t>
      </w:r>
    </w:p>
    <w:p w14:paraId="463E5E89" w14:textId="0E6FD0BB" w:rsidR="00FC2C13" w:rsidRPr="00805A5A" w:rsidRDefault="00C41E78" w:rsidP="00C41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31672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 техники безопаснос</w:t>
      </w:r>
      <w:r w:rsidR="00F670E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при работе на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электрической </w:t>
      </w:r>
      <w:r w:rsidR="00F670E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швейной машине</w:t>
      </w:r>
      <w:r w:rsidR="00531672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70E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тканей, виды ниток, </w:t>
      </w:r>
      <w:r w:rsidR="00FC2C13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и детали швейной машины; правила посадки за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электрической </w:t>
      </w:r>
      <w:r w:rsidR="00FC2C13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швейной машиной.</w:t>
      </w:r>
    </w:p>
    <w:p w14:paraId="2CD59005" w14:textId="4644ACC0" w:rsidR="00FC2C13" w:rsidRPr="00805A5A" w:rsidRDefault="00FC2C13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работа: </w:t>
      </w:r>
      <w:r w:rsidR="00F670E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машинных</w:t>
      </w:r>
      <w:r w:rsidR="0064195B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швов; </w:t>
      </w:r>
      <w:r w:rsidR="0027218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заправка верхней нити; </w:t>
      </w:r>
      <w:proofErr w:type="spellStart"/>
      <w:r w:rsidR="0027218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запрпвка</w:t>
      </w:r>
      <w:proofErr w:type="spellEnd"/>
      <w:r w:rsidR="0027218A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нижней нити; шитьё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1E7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электрической 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швейной машине.</w:t>
      </w:r>
    </w:p>
    <w:p w14:paraId="3BFD39B0" w14:textId="49161BD6" w:rsidR="00531672" w:rsidRPr="00805A5A" w:rsidRDefault="00FC2C13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Изделие: «</w:t>
      </w:r>
      <w:r w:rsidR="00C41E7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Мешочек</w:t>
      </w:r>
      <w:r w:rsidR="008B4CA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«Игольница».</w:t>
      </w:r>
    </w:p>
    <w:p w14:paraId="60930545" w14:textId="77777777" w:rsidR="00531672" w:rsidRPr="00805A5A" w:rsidRDefault="00531672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  Бисероплетение:</w:t>
      </w:r>
    </w:p>
    <w:p w14:paraId="033E20C8" w14:textId="7036B569" w:rsidR="0064195B" w:rsidRPr="00805A5A" w:rsidRDefault="00C41E78" w:rsidP="00C41E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4195B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равила техники безопасности при работе с проволокой, леской, ножницами; подбор бисера по цвету (теплые и холодные цвета); </w:t>
      </w:r>
      <w:r w:rsidR="003B02A5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станком для бисероплетения; заправка станка леско</w:t>
      </w: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8B4CA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(нитками)</w:t>
      </w:r>
      <w:r w:rsidR="003B02A5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плетение закладки; </w:t>
      </w:r>
      <w:r w:rsidR="0064195B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параллельное</w:t>
      </w:r>
      <w:r w:rsidR="008B4CA8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плетение; «Пирамида», «Ёлочка», «Именной браслет».</w:t>
      </w:r>
    </w:p>
    <w:p w14:paraId="1656BEFD" w14:textId="77777777" w:rsidR="00531672" w:rsidRPr="00805A5A" w:rsidRDefault="00531672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  </w:t>
      </w:r>
      <w:r w:rsidR="00322B56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F670E1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астениеводство</w:t>
      </w: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8E9AFAC" w14:textId="2A438A77" w:rsidR="0064195B" w:rsidRPr="00805A5A" w:rsidRDefault="00C41E78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670E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ыращивание рассады помидоров; посев семян в ящички с землёй; полив и уход за рассадой; пикировка растений; в</w:t>
      </w:r>
      <w:r w:rsidR="0064195B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ыращивание растений в открытом грунте; перекапывание почвы; рыхление почвы; оформление грядки; изготовление лунки; </w:t>
      </w:r>
      <w:r w:rsidR="00F670E1" w:rsidRPr="00805A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высаживание рассады в открытый грунт.</w:t>
      </w:r>
    </w:p>
    <w:p w14:paraId="1C22D215" w14:textId="77777777" w:rsidR="00B95238" w:rsidRPr="00805A5A" w:rsidRDefault="00B95238" w:rsidP="009D51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EE23982" w14:textId="1CD8422B" w:rsidR="00A11E6D" w:rsidRPr="00805A5A" w:rsidRDefault="00170E4B" w:rsidP="00170E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A11E6D" w:rsidRPr="00805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планирование.</w:t>
      </w:r>
    </w:p>
    <w:p w14:paraId="47C51950" w14:textId="77777777" w:rsidR="00A11E6D" w:rsidRPr="00805A5A" w:rsidRDefault="00A11E6D" w:rsidP="00A11E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6378"/>
        <w:gridCol w:w="846"/>
      </w:tblGrid>
      <w:tr w:rsidR="00170E4B" w:rsidRPr="00805A5A" w14:paraId="6BAC0978" w14:textId="77777777" w:rsidTr="00102D60">
        <w:tc>
          <w:tcPr>
            <w:tcW w:w="835" w:type="dxa"/>
          </w:tcPr>
          <w:p w14:paraId="6F68F5A4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№</w:t>
            </w:r>
          </w:p>
        </w:tc>
        <w:tc>
          <w:tcPr>
            <w:tcW w:w="6378" w:type="dxa"/>
          </w:tcPr>
          <w:p w14:paraId="28A47DC7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</w:p>
        </w:tc>
        <w:tc>
          <w:tcPr>
            <w:tcW w:w="846" w:type="dxa"/>
          </w:tcPr>
          <w:p w14:paraId="497A1608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час</w:t>
            </w:r>
          </w:p>
        </w:tc>
      </w:tr>
      <w:tr w:rsidR="00170E4B" w:rsidRPr="00805A5A" w14:paraId="50ABF7C6" w14:textId="77777777" w:rsidTr="00102D60">
        <w:tc>
          <w:tcPr>
            <w:tcW w:w="8059" w:type="dxa"/>
            <w:gridSpan w:val="3"/>
          </w:tcPr>
          <w:p w14:paraId="41F43542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класс</w:t>
            </w:r>
          </w:p>
        </w:tc>
      </w:tr>
      <w:tr w:rsidR="00170E4B" w:rsidRPr="00805A5A" w14:paraId="1BD93984" w14:textId="77777777" w:rsidTr="00102D60">
        <w:tc>
          <w:tcPr>
            <w:tcW w:w="835" w:type="dxa"/>
          </w:tcPr>
          <w:p w14:paraId="704D35C0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6378" w:type="dxa"/>
          </w:tcPr>
          <w:p w14:paraId="5D140A3F" w14:textId="4924E3F4" w:rsidR="00A11E6D" w:rsidRPr="00805A5A" w:rsidRDefault="00332D64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B4178C" w:rsidRPr="00805A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четверть </w:t>
            </w: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(Картонажное дело + шитьё)</w:t>
            </w:r>
          </w:p>
        </w:tc>
        <w:tc>
          <w:tcPr>
            <w:tcW w:w="846" w:type="dxa"/>
          </w:tcPr>
          <w:p w14:paraId="64DA0AB2" w14:textId="440ED849" w:rsidR="00A11E6D" w:rsidRPr="00805A5A" w:rsidRDefault="004721A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</w:tr>
      <w:tr w:rsidR="00170E4B" w:rsidRPr="00805A5A" w14:paraId="05293FC8" w14:textId="77777777" w:rsidTr="00102D60">
        <w:tc>
          <w:tcPr>
            <w:tcW w:w="835" w:type="dxa"/>
          </w:tcPr>
          <w:p w14:paraId="7780312D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6378" w:type="dxa"/>
          </w:tcPr>
          <w:p w14:paraId="0BEB7C58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Шитьё.</w:t>
            </w:r>
          </w:p>
        </w:tc>
        <w:tc>
          <w:tcPr>
            <w:tcW w:w="846" w:type="dxa"/>
          </w:tcPr>
          <w:p w14:paraId="640DEC25" w14:textId="05F3DD11" w:rsidR="00A11E6D" w:rsidRPr="00805A5A" w:rsidRDefault="002030A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</w:tr>
      <w:tr w:rsidR="00170E4B" w:rsidRPr="00805A5A" w14:paraId="7A02D9A8" w14:textId="77777777" w:rsidTr="00102D60">
        <w:tc>
          <w:tcPr>
            <w:tcW w:w="835" w:type="dxa"/>
          </w:tcPr>
          <w:p w14:paraId="1A808432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6378" w:type="dxa"/>
          </w:tcPr>
          <w:p w14:paraId="4F5C2FE8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Бисероплетение.</w:t>
            </w:r>
          </w:p>
        </w:tc>
        <w:tc>
          <w:tcPr>
            <w:tcW w:w="846" w:type="dxa"/>
          </w:tcPr>
          <w:p w14:paraId="1EA6A489" w14:textId="7D8F33B3" w:rsidR="00A11E6D" w:rsidRPr="00805A5A" w:rsidRDefault="00215543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</w:t>
            </w:r>
          </w:p>
        </w:tc>
      </w:tr>
      <w:tr w:rsidR="00170E4B" w:rsidRPr="00805A5A" w14:paraId="54FD3450" w14:textId="77777777" w:rsidTr="00102D60">
        <w:tc>
          <w:tcPr>
            <w:tcW w:w="835" w:type="dxa"/>
          </w:tcPr>
          <w:p w14:paraId="5A650395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6378" w:type="dxa"/>
          </w:tcPr>
          <w:p w14:paraId="70474737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Растеневодство</w:t>
            </w:r>
            <w:proofErr w:type="spellEnd"/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46" w:type="dxa"/>
          </w:tcPr>
          <w:p w14:paraId="7983EBE2" w14:textId="6884D458" w:rsidR="00A11E6D" w:rsidRPr="00805A5A" w:rsidRDefault="00062DF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</w:tr>
      <w:tr w:rsidR="00170E4B" w:rsidRPr="00805A5A" w14:paraId="6F65194C" w14:textId="77777777" w:rsidTr="00102D60">
        <w:tc>
          <w:tcPr>
            <w:tcW w:w="835" w:type="dxa"/>
          </w:tcPr>
          <w:p w14:paraId="10CCBA9B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8" w:type="dxa"/>
          </w:tcPr>
          <w:p w14:paraId="191F821C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846" w:type="dxa"/>
          </w:tcPr>
          <w:p w14:paraId="68CF2FAE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</w:t>
            </w:r>
          </w:p>
        </w:tc>
      </w:tr>
      <w:tr w:rsidR="00170E4B" w:rsidRPr="00805A5A" w14:paraId="528F954F" w14:textId="77777777" w:rsidTr="00102D60">
        <w:tc>
          <w:tcPr>
            <w:tcW w:w="8059" w:type="dxa"/>
            <w:gridSpan w:val="3"/>
          </w:tcPr>
          <w:p w14:paraId="148878D1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класс</w:t>
            </w:r>
          </w:p>
        </w:tc>
      </w:tr>
      <w:tr w:rsidR="00170E4B" w:rsidRPr="00805A5A" w14:paraId="0C6D64F1" w14:textId="77777777" w:rsidTr="00102D60">
        <w:tc>
          <w:tcPr>
            <w:tcW w:w="835" w:type="dxa"/>
          </w:tcPr>
          <w:p w14:paraId="695FD80E" w14:textId="77777777" w:rsidR="00A11E6D" w:rsidRPr="00805A5A" w:rsidRDefault="00A11E6D" w:rsidP="00102D60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1.</w:t>
            </w:r>
          </w:p>
        </w:tc>
        <w:tc>
          <w:tcPr>
            <w:tcW w:w="6378" w:type="dxa"/>
          </w:tcPr>
          <w:p w14:paraId="1CF0818E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Картонажное дело.</w:t>
            </w:r>
          </w:p>
        </w:tc>
        <w:tc>
          <w:tcPr>
            <w:tcW w:w="846" w:type="dxa"/>
          </w:tcPr>
          <w:p w14:paraId="51A6F0B6" w14:textId="04A9E648" w:rsidR="00A11E6D" w:rsidRPr="00805A5A" w:rsidRDefault="00062DF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</w:t>
            </w:r>
          </w:p>
        </w:tc>
      </w:tr>
      <w:tr w:rsidR="00170E4B" w:rsidRPr="00805A5A" w14:paraId="71C9B809" w14:textId="77777777" w:rsidTr="00102D60">
        <w:tc>
          <w:tcPr>
            <w:tcW w:w="835" w:type="dxa"/>
          </w:tcPr>
          <w:p w14:paraId="5BC61777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6378" w:type="dxa"/>
          </w:tcPr>
          <w:p w14:paraId="597F069F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Шитьё.</w:t>
            </w:r>
          </w:p>
        </w:tc>
        <w:tc>
          <w:tcPr>
            <w:tcW w:w="846" w:type="dxa"/>
          </w:tcPr>
          <w:p w14:paraId="792DEC28" w14:textId="29FDFFAA" w:rsidR="00A11E6D" w:rsidRPr="00805A5A" w:rsidRDefault="00062DF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</w:tr>
      <w:tr w:rsidR="00170E4B" w:rsidRPr="00805A5A" w14:paraId="089BD6FF" w14:textId="77777777" w:rsidTr="00102D60">
        <w:tc>
          <w:tcPr>
            <w:tcW w:w="835" w:type="dxa"/>
          </w:tcPr>
          <w:p w14:paraId="62A614B3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6378" w:type="dxa"/>
          </w:tcPr>
          <w:p w14:paraId="1874F25E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Бисероплетение</w:t>
            </w:r>
          </w:p>
        </w:tc>
        <w:tc>
          <w:tcPr>
            <w:tcW w:w="846" w:type="dxa"/>
          </w:tcPr>
          <w:p w14:paraId="5982C3BC" w14:textId="12568AD8" w:rsidR="00A11E6D" w:rsidRPr="00805A5A" w:rsidRDefault="0090332E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</w:t>
            </w:r>
          </w:p>
        </w:tc>
      </w:tr>
      <w:tr w:rsidR="00170E4B" w:rsidRPr="00805A5A" w14:paraId="3BE7F104" w14:textId="77777777" w:rsidTr="00102D60">
        <w:tc>
          <w:tcPr>
            <w:tcW w:w="835" w:type="dxa"/>
          </w:tcPr>
          <w:p w14:paraId="5D93A3FD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6378" w:type="dxa"/>
          </w:tcPr>
          <w:p w14:paraId="04071953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Растеневодство</w:t>
            </w:r>
            <w:proofErr w:type="spellEnd"/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46" w:type="dxa"/>
          </w:tcPr>
          <w:p w14:paraId="1F6334A9" w14:textId="5EAA5DEB" w:rsidR="00A11E6D" w:rsidRPr="00805A5A" w:rsidRDefault="004721A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</w:tr>
      <w:tr w:rsidR="00170E4B" w:rsidRPr="00805A5A" w14:paraId="2B0FC404" w14:textId="77777777" w:rsidTr="00102D60">
        <w:tc>
          <w:tcPr>
            <w:tcW w:w="835" w:type="dxa"/>
          </w:tcPr>
          <w:p w14:paraId="4C15F414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8" w:type="dxa"/>
          </w:tcPr>
          <w:p w14:paraId="01418401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846" w:type="dxa"/>
          </w:tcPr>
          <w:p w14:paraId="4971BA95" w14:textId="1CC88F62" w:rsidR="00A11E6D" w:rsidRPr="00805A5A" w:rsidRDefault="008B4CA8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136</w:t>
            </w:r>
          </w:p>
        </w:tc>
      </w:tr>
      <w:tr w:rsidR="00170E4B" w:rsidRPr="00805A5A" w14:paraId="1C8680E7" w14:textId="77777777" w:rsidTr="00102D60">
        <w:tc>
          <w:tcPr>
            <w:tcW w:w="8059" w:type="dxa"/>
            <w:gridSpan w:val="3"/>
          </w:tcPr>
          <w:p w14:paraId="16DFA340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класс</w:t>
            </w:r>
          </w:p>
        </w:tc>
      </w:tr>
      <w:tr w:rsidR="00170E4B" w:rsidRPr="00805A5A" w14:paraId="43B28C3B" w14:textId="77777777" w:rsidTr="00102D60">
        <w:tc>
          <w:tcPr>
            <w:tcW w:w="835" w:type="dxa"/>
          </w:tcPr>
          <w:p w14:paraId="6F0BEFAA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6378" w:type="dxa"/>
          </w:tcPr>
          <w:p w14:paraId="37F62D1E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Картонажное дело.</w:t>
            </w:r>
          </w:p>
        </w:tc>
        <w:tc>
          <w:tcPr>
            <w:tcW w:w="846" w:type="dxa"/>
          </w:tcPr>
          <w:p w14:paraId="7A2DA226" w14:textId="5DBC8E2C" w:rsidR="00A11E6D" w:rsidRPr="00805A5A" w:rsidRDefault="0029161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</w:t>
            </w:r>
          </w:p>
        </w:tc>
      </w:tr>
      <w:tr w:rsidR="00170E4B" w:rsidRPr="00805A5A" w14:paraId="072890D9" w14:textId="77777777" w:rsidTr="00102D60">
        <w:tc>
          <w:tcPr>
            <w:tcW w:w="835" w:type="dxa"/>
          </w:tcPr>
          <w:p w14:paraId="33BA9A29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6378" w:type="dxa"/>
          </w:tcPr>
          <w:p w14:paraId="18B8F1DC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Шитьё.</w:t>
            </w:r>
          </w:p>
        </w:tc>
        <w:tc>
          <w:tcPr>
            <w:tcW w:w="846" w:type="dxa"/>
          </w:tcPr>
          <w:p w14:paraId="0A234C08" w14:textId="14A1B2CB" w:rsidR="00A11E6D" w:rsidRPr="00805A5A" w:rsidRDefault="0029161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</w:t>
            </w:r>
          </w:p>
        </w:tc>
      </w:tr>
      <w:tr w:rsidR="00170E4B" w:rsidRPr="00805A5A" w14:paraId="715E8CEB" w14:textId="77777777" w:rsidTr="00102D60">
        <w:tc>
          <w:tcPr>
            <w:tcW w:w="835" w:type="dxa"/>
          </w:tcPr>
          <w:p w14:paraId="3A498250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6378" w:type="dxa"/>
          </w:tcPr>
          <w:p w14:paraId="31191AB8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Бисероплетение</w:t>
            </w:r>
          </w:p>
        </w:tc>
        <w:tc>
          <w:tcPr>
            <w:tcW w:w="846" w:type="dxa"/>
          </w:tcPr>
          <w:p w14:paraId="2B22CEA6" w14:textId="56738F76" w:rsidR="00A11E6D" w:rsidRPr="00805A5A" w:rsidRDefault="0029161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</w:t>
            </w:r>
          </w:p>
        </w:tc>
      </w:tr>
      <w:tr w:rsidR="00170E4B" w:rsidRPr="00805A5A" w14:paraId="1AE91CEE" w14:textId="77777777" w:rsidTr="00102D60">
        <w:tc>
          <w:tcPr>
            <w:tcW w:w="835" w:type="dxa"/>
          </w:tcPr>
          <w:p w14:paraId="535112AC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378" w:type="dxa"/>
          </w:tcPr>
          <w:p w14:paraId="684641B3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Растеневодство</w:t>
            </w:r>
            <w:proofErr w:type="spellEnd"/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46" w:type="dxa"/>
          </w:tcPr>
          <w:p w14:paraId="6A535B79" w14:textId="6183CBFE" w:rsidR="00A11E6D" w:rsidRPr="00805A5A" w:rsidRDefault="0029161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</w:tr>
      <w:tr w:rsidR="00170E4B" w:rsidRPr="00805A5A" w14:paraId="7F7CAA69" w14:textId="77777777" w:rsidTr="00102D60">
        <w:tc>
          <w:tcPr>
            <w:tcW w:w="835" w:type="dxa"/>
          </w:tcPr>
          <w:p w14:paraId="7C07A67B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8" w:type="dxa"/>
          </w:tcPr>
          <w:p w14:paraId="4C8ABC96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846" w:type="dxa"/>
          </w:tcPr>
          <w:p w14:paraId="0171A2BC" w14:textId="26D8D0B3" w:rsidR="00A11E6D" w:rsidRPr="00805A5A" w:rsidRDefault="008B4CA8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204</w:t>
            </w:r>
          </w:p>
        </w:tc>
      </w:tr>
      <w:tr w:rsidR="00170E4B" w:rsidRPr="00805A5A" w14:paraId="057F29A1" w14:textId="77777777" w:rsidTr="00102D60">
        <w:tc>
          <w:tcPr>
            <w:tcW w:w="835" w:type="dxa"/>
          </w:tcPr>
          <w:p w14:paraId="6CA26D1D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8" w:type="dxa"/>
          </w:tcPr>
          <w:p w14:paraId="2E40D75D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 класс</w:t>
            </w:r>
          </w:p>
        </w:tc>
        <w:tc>
          <w:tcPr>
            <w:tcW w:w="846" w:type="dxa"/>
          </w:tcPr>
          <w:p w14:paraId="0892DEEF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70E4B" w:rsidRPr="00805A5A" w14:paraId="33A3403E" w14:textId="77777777" w:rsidTr="00102D60">
        <w:tc>
          <w:tcPr>
            <w:tcW w:w="835" w:type="dxa"/>
          </w:tcPr>
          <w:p w14:paraId="7A6CBECE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8" w:type="dxa"/>
          </w:tcPr>
          <w:p w14:paraId="38E0E351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Картонажное дело.</w:t>
            </w:r>
          </w:p>
        </w:tc>
        <w:tc>
          <w:tcPr>
            <w:tcW w:w="846" w:type="dxa"/>
          </w:tcPr>
          <w:p w14:paraId="267D6548" w14:textId="7E8F4B03" w:rsidR="00A11E6D" w:rsidRPr="00805A5A" w:rsidRDefault="007F329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</w:t>
            </w:r>
          </w:p>
        </w:tc>
      </w:tr>
      <w:tr w:rsidR="00170E4B" w:rsidRPr="00805A5A" w14:paraId="5B3642AB" w14:textId="77777777" w:rsidTr="00102D60">
        <w:tc>
          <w:tcPr>
            <w:tcW w:w="835" w:type="dxa"/>
          </w:tcPr>
          <w:p w14:paraId="18E45022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6378" w:type="dxa"/>
          </w:tcPr>
          <w:p w14:paraId="09E2F861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Шитьё.</w:t>
            </w:r>
          </w:p>
        </w:tc>
        <w:tc>
          <w:tcPr>
            <w:tcW w:w="846" w:type="dxa"/>
          </w:tcPr>
          <w:p w14:paraId="635F546A" w14:textId="096F95B5" w:rsidR="00A11E6D" w:rsidRPr="00805A5A" w:rsidRDefault="007F329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</w:t>
            </w:r>
          </w:p>
        </w:tc>
      </w:tr>
      <w:tr w:rsidR="00170E4B" w:rsidRPr="00805A5A" w14:paraId="489CBACC" w14:textId="77777777" w:rsidTr="00102D60">
        <w:tc>
          <w:tcPr>
            <w:tcW w:w="835" w:type="dxa"/>
          </w:tcPr>
          <w:p w14:paraId="4BA883FF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6378" w:type="dxa"/>
          </w:tcPr>
          <w:p w14:paraId="1ADC9A5E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Бисероплетение</w:t>
            </w:r>
          </w:p>
        </w:tc>
        <w:tc>
          <w:tcPr>
            <w:tcW w:w="846" w:type="dxa"/>
          </w:tcPr>
          <w:p w14:paraId="1C1ABBA0" w14:textId="56962BF1" w:rsidR="00A11E6D" w:rsidRPr="00805A5A" w:rsidRDefault="007F329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</w:t>
            </w:r>
          </w:p>
        </w:tc>
      </w:tr>
      <w:tr w:rsidR="00170E4B" w:rsidRPr="00805A5A" w14:paraId="2AA52822" w14:textId="77777777" w:rsidTr="00102D60">
        <w:tc>
          <w:tcPr>
            <w:tcW w:w="835" w:type="dxa"/>
          </w:tcPr>
          <w:p w14:paraId="3FB6FD80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6378" w:type="dxa"/>
          </w:tcPr>
          <w:p w14:paraId="6A27E5B9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Растеневодство</w:t>
            </w:r>
            <w:proofErr w:type="spellEnd"/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46" w:type="dxa"/>
          </w:tcPr>
          <w:p w14:paraId="17A4DC53" w14:textId="2F55EA94" w:rsidR="00A11E6D" w:rsidRPr="00805A5A" w:rsidRDefault="007F329C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</w:t>
            </w:r>
          </w:p>
        </w:tc>
      </w:tr>
      <w:tr w:rsidR="00A11E6D" w:rsidRPr="00805A5A" w14:paraId="2E72F1CD" w14:textId="77777777" w:rsidTr="00102D60">
        <w:tc>
          <w:tcPr>
            <w:tcW w:w="835" w:type="dxa"/>
          </w:tcPr>
          <w:p w14:paraId="1D015ADF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78" w:type="dxa"/>
          </w:tcPr>
          <w:p w14:paraId="5807F188" w14:textId="77777777" w:rsidR="00A11E6D" w:rsidRPr="00805A5A" w:rsidRDefault="00A11E6D" w:rsidP="00102D60">
            <w:pPr>
              <w:pStyle w:val="a5"/>
              <w:spacing w:after="15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846" w:type="dxa"/>
          </w:tcPr>
          <w:p w14:paraId="43C9C40D" w14:textId="77777777" w:rsidR="00A11E6D" w:rsidRPr="00805A5A" w:rsidRDefault="00A11E6D" w:rsidP="00102D60">
            <w:pPr>
              <w:pStyle w:val="a5"/>
              <w:spacing w:after="15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5A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204</w:t>
            </w:r>
          </w:p>
        </w:tc>
      </w:tr>
    </w:tbl>
    <w:p w14:paraId="0AB31F77" w14:textId="77777777" w:rsidR="00A11E6D" w:rsidRPr="00805A5A" w:rsidRDefault="00A11E6D" w:rsidP="00A11E6D">
      <w:pPr>
        <w:pStyle w:val="a5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CAD17B" w14:textId="77777777" w:rsidR="003F40A2" w:rsidRPr="00805A5A" w:rsidRDefault="003F40A2" w:rsidP="00A11E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D30678" w14:textId="15BD5F0D" w:rsidR="00A11E6D" w:rsidRPr="00805A5A" w:rsidRDefault="00170E4B" w:rsidP="00A11E6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A11E6D" w:rsidRPr="00805A5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732BD" w:rsidRPr="00805A5A"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материально – технического обеспечения </w:t>
      </w:r>
    </w:p>
    <w:p w14:paraId="11ABF892" w14:textId="77777777" w:rsidR="00B732BD" w:rsidRPr="00805A5A" w:rsidRDefault="00B732BD" w:rsidP="00A11E6D">
      <w:pPr>
        <w:pStyle w:val="a5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образовательной деятельности.</w:t>
      </w:r>
    </w:p>
    <w:p w14:paraId="0D6BBDC0" w14:textId="77777777" w:rsidR="00B732BD" w:rsidRPr="00805A5A" w:rsidRDefault="00B732BD" w:rsidP="00B732BD">
      <w:pPr>
        <w:pStyle w:val="a5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5B37E0" w14:textId="26CBE3D1" w:rsidR="00B732BD" w:rsidRPr="00805A5A" w:rsidRDefault="00B732BD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 Мольберты (настольные, напольные</w:t>
      </w:r>
      <w:proofErr w:type="gramStart"/>
      <w:r w:rsidR="00496D2B" w:rsidRPr="00805A5A">
        <w:rPr>
          <w:rFonts w:ascii="Times New Roman" w:eastAsia="Calibri" w:hAnsi="Times New Roman" w:cs="Times New Roman"/>
          <w:sz w:val="24"/>
          <w:szCs w:val="24"/>
        </w:rPr>
        <w:t xml:space="preserve">);   </w:t>
      </w:r>
      <w:proofErr w:type="gramEnd"/>
      <w:r w:rsidR="00496D2B" w:rsidRPr="00805A5A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C863D1" wp14:editId="2D4B9F71">
            <wp:extent cx="220619" cy="214656"/>
            <wp:effectExtent l="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84" cy="21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B975E" w14:textId="61A1152C" w:rsidR="00B732BD" w:rsidRPr="00805A5A" w:rsidRDefault="00B732BD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«Шредер» аппарат для измельчения бумаги;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254D05" wp14:editId="0AFAE867">
            <wp:extent cx="212382" cy="206642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5" cy="21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AC8E5" w14:textId="76EF8517" w:rsidR="00B732BD" w:rsidRPr="00805A5A" w:rsidRDefault="005963BB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«Резак» для ровной обрезки края </w:t>
      </w:r>
      <w:r w:rsidR="00496D2B" w:rsidRPr="00805A5A">
        <w:rPr>
          <w:rFonts w:ascii="Times New Roman" w:eastAsia="Calibri" w:hAnsi="Times New Roman" w:cs="Times New Roman"/>
          <w:sz w:val="24"/>
          <w:szCs w:val="24"/>
        </w:rPr>
        <w:t xml:space="preserve">бумаги.     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96D2B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73B9FB" wp14:editId="0C2E84B1">
            <wp:extent cx="238897" cy="232441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6" cy="237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9A135" w14:textId="21715CDB" w:rsidR="00EC4E46" w:rsidRPr="00805A5A" w:rsidRDefault="00EC4E46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Ламинатор.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837147" wp14:editId="3B6B330E">
            <wp:extent cx="255373" cy="24847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02" cy="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A2195" w14:textId="5DD1BE16" w:rsidR="00EC4E46" w:rsidRPr="00805A5A" w:rsidRDefault="00EC4E46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Дырокол</w:t>
      </w:r>
      <w:r w:rsidR="00496D2B" w:rsidRPr="00805A5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F55414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A138D4" wp14:editId="71C0AD50">
            <wp:extent cx="279982" cy="27241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54" cy="277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068D8" w14:textId="49600BBF" w:rsidR="009D51F6" w:rsidRPr="00805A5A" w:rsidRDefault="009D51F6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Швейная машина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Janome 603DC</w:t>
      </w:r>
      <w:r w:rsidR="00496D2B"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96D2B"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4542F9" wp14:editId="46D86C4D">
            <wp:extent cx="238897" cy="232441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8" cy="23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10876" w14:textId="66759EF5" w:rsidR="009D51F6" w:rsidRPr="00805A5A" w:rsidRDefault="009D51F6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>Краеобметочная</w:t>
      </w:r>
      <w:proofErr w:type="spellEnd"/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машина «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brother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496D2B"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5D88EC" wp14:editId="557B23CD">
            <wp:extent cx="276225" cy="26875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42" cy="27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ACCB9" w14:textId="625EB5E9" w:rsidR="009D51F6" w:rsidRPr="00805A5A" w:rsidRDefault="009D51F6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>Утюг электрический ВО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SCH</w:t>
      </w:r>
      <w:r w:rsidR="00496D2B"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96D2B"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637FF2" wp14:editId="7BB028AE">
            <wp:extent cx="246998" cy="240324"/>
            <wp:effectExtent l="0" t="0" r="127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13" cy="247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628B3" w14:textId="7C23D2A4" w:rsidR="009D51F6" w:rsidRPr="00805A5A" w:rsidRDefault="00496D2B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>Ножницы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портновские</w:t>
      </w:r>
      <w:r w:rsidR="009D51F6"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9D51F6"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A9B973" wp14:editId="73F3F281">
            <wp:extent cx="263611" cy="256486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23" cy="263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11D09" w14:textId="3C7599D9" w:rsidR="00C41E78" w:rsidRPr="00805A5A" w:rsidRDefault="00C41E78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Степлер-брошюровщик </w:t>
      </w:r>
      <w:r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9BFDCA" wp14:editId="4060314A">
            <wp:extent cx="267759" cy="260522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69" cy="2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7B24EDA0" w14:textId="6DC42960" w:rsidR="00C41E78" w:rsidRPr="00805A5A" w:rsidRDefault="00C41E78" w:rsidP="009D51F6">
      <w:pPr>
        <w:pStyle w:val="a5"/>
        <w:numPr>
          <w:ilvl w:val="0"/>
          <w:numId w:val="13"/>
        </w:numPr>
        <w:spacing w:after="0" w:line="240" w:lineRule="auto"/>
        <w:ind w:left="1712" w:hanging="357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Станок по бисероплетению </w:t>
      </w:r>
      <w:r w:rsidRPr="00805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74399E" wp14:editId="469C68E4">
            <wp:extent cx="267759" cy="260522"/>
            <wp:effectExtent l="0" t="0" r="0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37" cy="2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4CE80" w14:textId="3333D36C" w:rsidR="00C41E78" w:rsidRPr="00805A5A" w:rsidRDefault="00C41E78" w:rsidP="00C41E78">
      <w:pPr>
        <w:pStyle w:val="a5"/>
        <w:spacing w:after="0" w:line="240" w:lineRule="auto"/>
        <w:ind w:left="1712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</w:p>
    <w:p w14:paraId="600714DD" w14:textId="77777777" w:rsidR="00B732BD" w:rsidRPr="00805A5A" w:rsidRDefault="00B732BD" w:rsidP="00B732BD">
      <w:pPr>
        <w:pStyle w:val="a5"/>
        <w:spacing w:after="0" w:line="240" w:lineRule="auto"/>
        <w:ind w:left="1713"/>
        <w:rPr>
          <w:rFonts w:ascii="Times New Roman" w:eastAsia="Calibri" w:hAnsi="Times New Roman" w:cs="Times New Roman"/>
          <w:sz w:val="24"/>
          <w:szCs w:val="24"/>
        </w:rPr>
      </w:pPr>
    </w:p>
    <w:p w14:paraId="0AB843EC" w14:textId="77777777" w:rsidR="00B732BD" w:rsidRPr="00805A5A" w:rsidRDefault="00B732BD" w:rsidP="00B732BD">
      <w:pPr>
        <w:pStyle w:val="a5"/>
        <w:spacing w:after="0" w:line="240" w:lineRule="auto"/>
        <w:ind w:left="1713"/>
        <w:rPr>
          <w:rFonts w:ascii="Times New Roman" w:eastAsia="Calibri" w:hAnsi="Times New Roman" w:cs="Times New Roman"/>
          <w:b/>
          <w:sz w:val="24"/>
          <w:szCs w:val="24"/>
        </w:rPr>
      </w:pPr>
      <w:r w:rsidRPr="00805A5A">
        <w:rPr>
          <w:rFonts w:ascii="Times New Roman" w:eastAsia="Calibri" w:hAnsi="Times New Roman" w:cs="Times New Roman"/>
          <w:b/>
          <w:sz w:val="24"/>
          <w:szCs w:val="24"/>
        </w:rPr>
        <w:t>Литература:</w:t>
      </w:r>
    </w:p>
    <w:p w14:paraId="5A125BD8" w14:textId="77777777" w:rsidR="00B732BD" w:rsidRPr="00805A5A" w:rsidRDefault="00B732BD" w:rsidP="00B732BD">
      <w:pPr>
        <w:pStyle w:val="a5"/>
        <w:spacing w:after="0" w:line="240" w:lineRule="auto"/>
        <w:ind w:left="1713"/>
        <w:rPr>
          <w:rFonts w:ascii="Times New Roman" w:eastAsia="Calibri" w:hAnsi="Times New Roman" w:cs="Times New Roman"/>
          <w:sz w:val="24"/>
          <w:szCs w:val="24"/>
        </w:rPr>
      </w:pPr>
    </w:p>
    <w:p w14:paraId="4409D295" w14:textId="1D405CFD" w:rsidR="006066A3" w:rsidRPr="00805A5A" w:rsidRDefault="009D0E3A" w:rsidP="009D0E3A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«Азбука переплетчика» </w:t>
      </w:r>
      <w:r w:rsidR="006066A3" w:rsidRPr="00805A5A">
        <w:rPr>
          <w:rFonts w:ascii="Times New Roman" w:eastAsia="Calibri" w:hAnsi="Times New Roman" w:cs="Times New Roman"/>
          <w:sz w:val="24"/>
          <w:szCs w:val="24"/>
        </w:rPr>
        <w:t>Васенков Г.В.; Москва «Просвещение» 2007г.</w:t>
      </w:r>
    </w:p>
    <w:p w14:paraId="0D5A66A2" w14:textId="47E074BF" w:rsidR="00B732BD" w:rsidRPr="00805A5A" w:rsidRDefault="00B732BD" w:rsidP="009D0E3A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«Швейное дело» Г.Б. Картушина; Москва «Просвещение» 1982г.</w:t>
      </w:r>
    </w:p>
    <w:p w14:paraId="4B0DCD89" w14:textId="412B03CA" w:rsidR="009D0E3A" w:rsidRPr="00805A5A" w:rsidRDefault="009D0E3A" w:rsidP="009D0E3A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>«Бисер» Л.В.Базулина; Ярославль «Академия развития» 1999г.</w:t>
      </w:r>
    </w:p>
    <w:p w14:paraId="080BA0F8" w14:textId="43498D41" w:rsidR="009D0E3A" w:rsidRPr="00805A5A" w:rsidRDefault="009D0E3A" w:rsidP="009D0E3A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«Игрушки и поделки из бисера» Н.Л. </w:t>
      </w:r>
      <w:proofErr w:type="spellStart"/>
      <w:r w:rsidRPr="00805A5A">
        <w:rPr>
          <w:rFonts w:ascii="Times New Roman" w:eastAsia="Calibri" w:hAnsi="Times New Roman" w:cs="Times New Roman"/>
          <w:sz w:val="24"/>
          <w:szCs w:val="24"/>
        </w:rPr>
        <w:t>Ликсо</w:t>
      </w:r>
      <w:proofErr w:type="spellEnd"/>
      <w:r w:rsidRPr="00805A5A">
        <w:rPr>
          <w:rFonts w:ascii="Times New Roman" w:eastAsia="Calibri" w:hAnsi="Times New Roman" w:cs="Times New Roman"/>
          <w:sz w:val="24"/>
          <w:szCs w:val="24"/>
        </w:rPr>
        <w:t>; Минск «Харвест» 2010г.</w:t>
      </w:r>
    </w:p>
    <w:p w14:paraId="206D551F" w14:textId="77777777" w:rsidR="006066A3" w:rsidRPr="00805A5A" w:rsidRDefault="006066A3" w:rsidP="006066A3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Calibri" w:hAnsi="Times New Roman" w:cs="Times New Roman"/>
          <w:sz w:val="24"/>
          <w:szCs w:val="24"/>
        </w:rPr>
        <w:t xml:space="preserve">«Уход за комнатными растениями» </w:t>
      </w: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B.B. Чуб, К.Д. Лезина; Москва Мир книги, 2008г.</w:t>
      </w:r>
    </w:p>
    <w:p w14:paraId="3C24E6CC" w14:textId="77777777" w:rsidR="00202261" w:rsidRPr="00805A5A" w:rsidRDefault="006066A3" w:rsidP="006066A3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«Полпулярные комнатные растения: распространенные виды, сорта и гибриды» Грюнвальд В. - СПб: ООО "СЗКЭО "Кристалл", 2006. - 208 с.,</w:t>
      </w:r>
    </w:p>
    <w:p w14:paraId="52BE4B10" w14:textId="6EB6EB69" w:rsidR="006066A3" w:rsidRPr="00805A5A" w:rsidRDefault="006066A3" w:rsidP="006066A3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«Биология. Растения. Бактерии. Грибы» </w:t>
      </w:r>
      <w:proofErr w:type="spellStart"/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Клепина</w:t>
      </w:r>
      <w:proofErr w:type="spellEnd"/>
      <w:r w:rsidRPr="0080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З.А. Учебник для специальных (коррекционных) образовательных учреждений VIII вида. 7 класс. - М.: "Просвещение", 2009. - 224 с.: ил.</w:t>
      </w:r>
    </w:p>
    <w:p w14:paraId="6A7F9DE1" w14:textId="77777777" w:rsidR="006066A3" w:rsidRPr="00805A5A" w:rsidRDefault="006066A3" w:rsidP="006066A3">
      <w:pPr>
        <w:pStyle w:val="a5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DF247E" w14:textId="77777777" w:rsidR="007C75D1" w:rsidRPr="00805A5A" w:rsidRDefault="007C75D1" w:rsidP="005963BB">
      <w:pPr>
        <w:pStyle w:val="a5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7EBA3" w14:textId="77777777" w:rsidR="00E650F5" w:rsidRPr="00805A5A" w:rsidRDefault="00E650F5" w:rsidP="00E650F5">
      <w:pPr>
        <w:tabs>
          <w:tab w:val="left" w:pos="3965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E650F5" w:rsidRPr="00805A5A" w:rsidSect="0086025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F82"/>
    <w:multiLevelType w:val="hybridMultilevel"/>
    <w:tmpl w:val="D710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A593D"/>
    <w:multiLevelType w:val="hybridMultilevel"/>
    <w:tmpl w:val="1AE659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 w15:restartNumberingAfterBreak="0">
    <w:nsid w:val="14954AEB"/>
    <w:multiLevelType w:val="hybridMultilevel"/>
    <w:tmpl w:val="C010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" w15:restartNumberingAfterBreak="0">
    <w:nsid w:val="15CC790A"/>
    <w:multiLevelType w:val="hybridMultilevel"/>
    <w:tmpl w:val="33CECD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5A3A1F"/>
    <w:multiLevelType w:val="hybridMultilevel"/>
    <w:tmpl w:val="3044F148"/>
    <w:lvl w:ilvl="0" w:tplc="AF4A49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978B4"/>
    <w:multiLevelType w:val="hybridMultilevel"/>
    <w:tmpl w:val="B4FCD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64097"/>
    <w:multiLevelType w:val="hybridMultilevel"/>
    <w:tmpl w:val="60BE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19B4"/>
    <w:multiLevelType w:val="hybridMultilevel"/>
    <w:tmpl w:val="C1E28ED4"/>
    <w:lvl w:ilvl="0" w:tplc="582286D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8D292B"/>
    <w:multiLevelType w:val="hybridMultilevel"/>
    <w:tmpl w:val="19FEA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534BA9"/>
    <w:multiLevelType w:val="hybridMultilevel"/>
    <w:tmpl w:val="FD8EF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72882"/>
    <w:multiLevelType w:val="hybridMultilevel"/>
    <w:tmpl w:val="3A52B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E1CFB"/>
    <w:multiLevelType w:val="hybridMultilevel"/>
    <w:tmpl w:val="50369554"/>
    <w:lvl w:ilvl="0" w:tplc="6B5E601A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4" w15:restartNumberingAfterBreak="0">
    <w:nsid w:val="42614DF1"/>
    <w:multiLevelType w:val="multilevel"/>
    <w:tmpl w:val="CCB2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870C23"/>
    <w:multiLevelType w:val="hybridMultilevel"/>
    <w:tmpl w:val="B46E7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74365"/>
    <w:multiLevelType w:val="multilevel"/>
    <w:tmpl w:val="985EE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723442"/>
    <w:multiLevelType w:val="hybridMultilevel"/>
    <w:tmpl w:val="18781A48"/>
    <w:lvl w:ilvl="0" w:tplc="53F670F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094AB2"/>
    <w:multiLevelType w:val="multilevel"/>
    <w:tmpl w:val="83C8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594B51"/>
    <w:multiLevelType w:val="hybridMultilevel"/>
    <w:tmpl w:val="4F421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D0ADE"/>
    <w:multiLevelType w:val="hybridMultilevel"/>
    <w:tmpl w:val="BEC4F930"/>
    <w:lvl w:ilvl="0" w:tplc="2E76E6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87681"/>
    <w:multiLevelType w:val="hybridMultilevel"/>
    <w:tmpl w:val="4DAAD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D7623"/>
    <w:multiLevelType w:val="hybridMultilevel"/>
    <w:tmpl w:val="3168E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A2B36"/>
    <w:multiLevelType w:val="hybridMultilevel"/>
    <w:tmpl w:val="DC1E06F0"/>
    <w:lvl w:ilvl="0" w:tplc="EE8027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D968BD"/>
    <w:multiLevelType w:val="hybridMultilevel"/>
    <w:tmpl w:val="6E425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1E574E1"/>
    <w:multiLevelType w:val="hybridMultilevel"/>
    <w:tmpl w:val="36CA3A04"/>
    <w:lvl w:ilvl="0" w:tplc="5F84E368">
      <w:start w:val="1"/>
      <w:numFmt w:val="decimal"/>
      <w:lvlText w:val="%1."/>
      <w:lvlJc w:val="left"/>
      <w:pPr>
        <w:ind w:left="2926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59" w:hanging="180"/>
      </w:pPr>
      <w:rPr>
        <w:rFonts w:cs="Times New Roman"/>
      </w:rPr>
    </w:lvl>
  </w:abstractNum>
  <w:abstractNum w:abstractNumId="26" w15:restartNumberingAfterBreak="0">
    <w:nsid w:val="573D7A54"/>
    <w:multiLevelType w:val="hybridMultilevel"/>
    <w:tmpl w:val="75EE8732"/>
    <w:lvl w:ilvl="0" w:tplc="B7ACFB12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B3FCC"/>
    <w:multiLevelType w:val="hybridMultilevel"/>
    <w:tmpl w:val="F7B68F5A"/>
    <w:lvl w:ilvl="0" w:tplc="EE8027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4726AD"/>
    <w:multiLevelType w:val="hybridMultilevel"/>
    <w:tmpl w:val="FC50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297643"/>
    <w:multiLevelType w:val="hybridMultilevel"/>
    <w:tmpl w:val="54BE7730"/>
    <w:lvl w:ilvl="0" w:tplc="4DDA0F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907B6"/>
    <w:multiLevelType w:val="hybridMultilevel"/>
    <w:tmpl w:val="59B28A58"/>
    <w:lvl w:ilvl="0" w:tplc="F5463B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AE6890"/>
    <w:multiLevelType w:val="hybridMultilevel"/>
    <w:tmpl w:val="9050B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9292A"/>
    <w:multiLevelType w:val="hybridMultilevel"/>
    <w:tmpl w:val="846232A8"/>
    <w:lvl w:ilvl="0" w:tplc="56705B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61BD7"/>
    <w:multiLevelType w:val="hybridMultilevel"/>
    <w:tmpl w:val="E5DA9A4E"/>
    <w:lvl w:ilvl="0" w:tplc="4948CFD6">
      <w:start w:val="1"/>
      <w:numFmt w:val="decimal"/>
      <w:lvlText w:val="%1."/>
      <w:lvlJc w:val="left"/>
      <w:pPr>
        <w:ind w:left="1713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415782261">
    <w:abstractNumId w:val="20"/>
  </w:num>
  <w:num w:numId="2" w16cid:durableId="1748186035">
    <w:abstractNumId w:val="32"/>
  </w:num>
  <w:num w:numId="3" w16cid:durableId="1296910904">
    <w:abstractNumId w:val="14"/>
  </w:num>
  <w:num w:numId="4" w16cid:durableId="965281487">
    <w:abstractNumId w:val="18"/>
  </w:num>
  <w:num w:numId="5" w16cid:durableId="1093890843">
    <w:abstractNumId w:val="27"/>
  </w:num>
  <w:num w:numId="6" w16cid:durableId="1020352579">
    <w:abstractNumId w:val="22"/>
  </w:num>
  <w:num w:numId="7" w16cid:durableId="1329402728">
    <w:abstractNumId w:val="11"/>
  </w:num>
  <w:num w:numId="8" w16cid:durableId="2117211710">
    <w:abstractNumId w:val="23"/>
  </w:num>
  <w:num w:numId="9" w16cid:durableId="1079252511">
    <w:abstractNumId w:val="29"/>
  </w:num>
  <w:num w:numId="10" w16cid:durableId="2012826468">
    <w:abstractNumId w:val="6"/>
  </w:num>
  <w:num w:numId="11" w16cid:durableId="1625230341">
    <w:abstractNumId w:val="9"/>
  </w:num>
  <w:num w:numId="12" w16cid:durableId="1135416048">
    <w:abstractNumId w:val="12"/>
  </w:num>
  <w:num w:numId="13" w16cid:durableId="1154100848">
    <w:abstractNumId w:val="33"/>
  </w:num>
  <w:num w:numId="14" w16cid:durableId="57284449">
    <w:abstractNumId w:val="13"/>
  </w:num>
  <w:num w:numId="15" w16cid:durableId="2105954540">
    <w:abstractNumId w:val="0"/>
  </w:num>
  <w:num w:numId="16" w16cid:durableId="1512139199">
    <w:abstractNumId w:val="19"/>
  </w:num>
  <w:num w:numId="17" w16cid:durableId="1875996999">
    <w:abstractNumId w:val="26"/>
  </w:num>
  <w:num w:numId="18" w16cid:durableId="881866353">
    <w:abstractNumId w:val="30"/>
  </w:num>
  <w:num w:numId="19" w16cid:durableId="1490558634">
    <w:abstractNumId w:val="1"/>
  </w:num>
  <w:num w:numId="20" w16cid:durableId="1561284570">
    <w:abstractNumId w:val="25"/>
  </w:num>
  <w:num w:numId="21" w16cid:durableId="571277954">
    <w:abstractNumId w:val="10"/>
  </w:num>
  <w:num w:numId="22" w16cid:durableId="732779246">
    <w:abstractNumId w:val="24"/>
  </w:num>
  <w:num w:numId="23" w16cid:durableId="2779518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553920">
    <w:abstractNumId w:val="4"/>
  </w:num>
  <w:num w:numId="25" w16cid:durableId="1671907764">
    <w:abstractNumId w:val="21"/>
  </w:num>
  <w:num w:numId="26" w16cid:durableId="372386436">
    <w:abstractNumId w:val="31"/>
  </w:num>
  <w:num w:numId="27" w16cid:durableId="1713723991">
    <w:abstractNumId w:val="17"/>
  </w:num>
  <w:num w:numId="28" w16cid:durableId="166215765">
    <w:abstractNumId w:val="5"/>
  </w:num>
  <w:num w:numId="29" w16cid:durableId="397022550">
    <w:abstractNumId w:val="8"/>
  </w:num>
  <w:num w:numId="30" w16cid:durableId="1271085383">
    <w:abstractNumId w:val="16"/>
  </w:num>
  <w:num w:numId="31" w16cid:durableId="305400923">
    <w:abstractNumId w:val="3"/>
  </w:num>
  <w:num w:numId="32" w16cid:durableId="133254338">
    <w:abstractNumId w:val="7"/>
  </w:num>
  <w:num w:numId="33" w16cid:durableId="395905228">
    <w:abstractNumId w:val="15"/>
  </w:num>
  <w:num w:numId="34" w16cid:durableId="1591817969">
    <w:abstractNumId w:val="2"/>
  </w:num>
  <w:num w:numId="35" w16cid:durableId="1249001005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99D"/>
    <w:rsid w:val="00010EA0"/>
    <w:rsid w:val="0001799D"/>
    <w:rsid w:val="000279AA"/>
    <w:rsid w:val="000547D2"/>
    <w:rsid w:val="00062DFC"/>
    <w:rsid w:val="00065BEF"/>
    <w:rsid w:val="00066D41"/>
    <w:rsid w:val="0007692F"/>
    <w:rsid w:val="00082D83"/>
    <w:rsid w:val="00082EF2"/>
    <w:rsid w:val="000A76B7"/>
    <w:rsid w:val="000C01AF"/>
    <w:rsid w:val="000E3050"/>
    <w:rsid w:val="000E7B51"/>
    <w:rsid w:val="00116EED"/>
    <w:rsid w:val="00145C17"/>
    <w:rsid w:val="00152F8D"/>
    <w:rsid w:val="00154F14"/>
    <w:rsid w:val="00170E4B"/>
    <w:rsid w:val="00172EA0"/>
    <w:rsid w:val="001B1B0B"/>
    <w:rsid w:val="001C2266"/>
    <w:rsid w:val="001E6595"/>
    <w:rsid w:val="001F7C63"/>
    <w:rsid w:val="002000C4"/>
    <w:rsid w:val="00202261"/>
    <w:rsid w:val="002030AD"/>
    <w:rsid w:val="00215543"/>
    <w:rsid w:val="00223321"/>
    <w:rsid w:val="0027218A"/>
    <w:rsid w:val="00273078"/>
    <w:rsid w:val="002744F1"/>
    <w:rsid w:val="0029161C"/>
    <w:rsid w:val="002A5B15"/>
    <w:rsid w:val="002B186A"/>
    <w:rsid w:val="002B28A8"/>
    <w:rsid w:val="002D0832"/>
    <w:rsid w:val="002E1A2C"/>
    <w:rsid w:val="002E2022"/>
    <w:rsid w:val="002E7183"/>
    <w:rsid w:val="002F18B9"/>
    <w:rsid w:val="003122D6"/>
    <w:rsid w:val="003142BE"/>
    <w:rsid w:val="00322B56"/>
    <w:rsid w:val="00332D64"/>
    <w:rsid w:val="00360A14"/>
    <w:rsid w:val="00366E12"/>
    <w:rsid w:val="00366FDA"/>
    <w:rsid w:val="00375F28"/>
    <w:rsid w:val="00386011"/>
    <w:rsid w:val="003B02A5"/>
    <w:rsid w:val="003C058A"/>
    <w:rsid w:val="003D38E1"/>
    <w:rsid w:val="003D7181"/>
    <w:rsid w:val="003F3583"/>
    <w:rsid w:val="003F40A2"/>
    <w:rsid w:val="00415161"/>
    <w:rsid w:val="00446ECA"/>
    <w:rsid w:val="004721AC"/>
    <w:rsid w:val="004820B8"/>
    <w:rsid w:val="00486DD9"/>
    <w:rsid w:val="00496D2B"/>
    <w:rsid w:val="004C62AB"/>
    <w:rsid w:val="004F0D27"/>
    <w:rsid w:val="00506C92"/>
    <w:rsid w:val="00517491"/>
    <w:rsid w:val="005269DC"/>
    <w:rsid w:val="00531672"/>
    <w:rsid w:val="005344D3"/>
    <w:rsid w:val="005963BB"/>
    <w:rsid w:val="005D14BC"/>
    <w:rsid w:val="005E0729"/>
    <w:rsid w:val="005E7F06"/>
    <w:rsid w:val="005F4A7C"/>
    <w:rsid w:val="005F6C74"/>
    <w:rsid w:val="006066A3"/>
    <w:rsid w:val="00611E96"/>
    <w:rsid w:val="0062738D"/>
    <w:rsid w:val="0063660A"/>
    <w:rsid w:val="0064195B"/>
    <w:rsid w:val="00641BC6"/>
    <w:rsid w:val="0065506D"/>
    <w:rsid w:val="00680A8A"/>
    <w:rsid w:val="006866CA"/>
    <w:rsid w:val="006A3C79"/>
    <w:rsid w:val="006B7A8D"/>
    <w:rsid w:val="006D4527"/>
    <w:rsid w:val="006E263E"/>
    <w:rsid w:val="006F54C7"/>
    <w:rsid w:val="00763736"/>
    <w:rsid w:val="0077250E"/>
    <w:rsid w:val="0079398B"/>
    <w:rsid w:val="007C35FA"/>
    <w:rsid w:val="007C75D1"/>
    <w:rsid w:val="007F329C"/>
    <w:rsid w:val="008026A2"/>
    <w:rsid w:val="00805A5A"/>
    <w:rsid w:val="00815EA6"/>
    <w:rsid w:val="00827CF1"/>
    <w:rsid w:val="00847347"/>
    <w:rsid w:val="0086025D"/>
    <w:rsid w:val="008628EC"/>
    <w:rsid w:val="0086373F"/>
    <w:rsid w:val="00865D6C"/>
    <w:rsid w:val="00867153"/>
    <w:rsid w:val="00874470"/>
    <w:rsid w:val="00882BC5"/>
    <w:rsid w:val="008B4CA8"/>
    <w:rsid w:val="008D3575"/>
    <w:rsid w:val="008D7296"/>
    <w:rsid w:val="0090332E"/>
    <w:rsid w:val="0091150A"/>
    <w:rsid w:val="00916AE4"/>
    <w:rsid w:val="009478C5"/>
    <w:rsid w:val="009A1962"/>
    <w:rsid w:val="009D0E3A"/>
    <w:rsid w:val="009D51F6"/>
    <w:rsid w:val="009F08A6"/>
    <w:rsid w:val="009F1518"/>
    <w:rsid w:val="00A00C10"/>
    <w:rsid w:val="00A07869"/>
    <w:rsid w:val="00A106AE"/>
    <w:rsid w:val="00A11E6D"/>
    <w:rsid w:val="00A35052"/>
    <w:rsid w:val="00A36F43"/>
    <w:rsid w:val="00AA008C"/>
    <w:rsid w:val="00B03BBE"/>
    <w:rsid w:val="00B24748"/>
    <w:rsid w:val="00B27D86"/>
    <w:rsid w:val="00B35BDF"/>
    <w:rsid w:val="00B4178C"/>
    <w:rsid w:val="00B66889"/>
    <w:rsid w:val="00B732BD"/>
    <w:rsid w:val="00B95238"/>
    <w:rsid w:val="00BA294A"/>
    <w:rsid w:val="00BA59E8"/>
    <w:rsid w:val="00BA7FEC"/>
    <w:rsid w:val="00BB417F"/>
    <w:rsid w:val="00BE3B3B"/>
    <w:rsid w:val="00BF1D16"/>
    <w:rsid w:val="00C14F9F"/>
    <w:rsid w:val="00C200AA"/>
    <w:rsid w:val="00C41A73"/>
    <w:rsid w:val="00C41E78"/>
    <w:rsid w:val="00C52DFF"/>
    <w:rsid w:val="00C82529"/>
    <w:rsid w:val="00CA14A8"/>
    <w:rsid w:val="00CA2529"/>
    <w:rsid w:val="00CB1939"/>
    <w:rsid w:val="00CC4E49"/>
    <w:rsid w:val="00CE16EC"/>
    <w:rsid w:val="00CE4542"/>
    <w:rsid w:val="00CE5039"/>
    <w:rsid w:val="00D021B3"/>
    <w:rsid w:val="00D11168"/>
    <w:rsid w:val="00D60FE5"/>
    <w:rsid w:val="00D66C28"/>
    <w:rsid w:val="00DB4CAF"/>
    <w:rsid w:val="00DC3A24"/>
    <w:rsid w:val="00DD6A78"/>
    <w:rsid w:val="00DE3079"/>
    <w:rsid w:val="00DF0DBC"/>
    <w:rsid w:val="00E11634"/>
    <w:rsid w:val="00E155D0"/>
    <w:rsid w:val="00E178E2"/>
    <w:rsid w:val="00E259C1"/>
    <w:rsid w:val="00E2742B"/>
    <w:rsid w:val="00E333A7"/>
    <w:rsid w:val="00E50944"/>
    <w:rsid w:val="00E5757B"/>
    <w:rsid w:val="00E650F5"/>
    <w:rsid w:val="00E657A3"/>
    <w:rsid w:val="00E67DD0"/>
    <w:rsid w:val="00EC2122"/>
    <w:rsid w:val="00EC4E46"/>
    <w:rsid w:val="00ED3232"/>
    <w:rsid w:val="00EF43D8"/>
    <w:rsid w:val="00F01CF2"/>
    <w:rsid w:val="00F0377E"/>
    <w:rsid w:val="00F55414"/>
    <w:rsid w:val="00F617F8"/>
    <w:rsid w:val="00F670E1"/>
    <w:rsid w:val="00F81023"/>
    <w:rsid w:val="00F96F80"/>
    <w:rsid w:val="00FA69FE"/>
    <w:rsid w:val="00FC2C13"/>
    <w:rsid w:val="00FD30FA"/>
    <w:rsid w:val="00FF2A3F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0B20"/>
  <w15:chartTrackingRefBased/>
  <w15:docId w15:val="{A44CC3EA-64E9-4E07-BC01-A2213A26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E6D"/>
  </w:style>
  <w:style w:type="paragraph" w:styleId="1">
    <w:name w:val="heading 1"/>
    <w:basedOn w:val="a"/>
    <w:next w:val="a"/>
    <w:link w:val="10"/>
    <w:uiPriority w:val="9"/>
    <w:qFormat/>
    <w:rsid w:val="00A11E6D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1E6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E6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E6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1E6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1E6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1E6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1E6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1E6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0F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65506D"/>
  </w:style>
  <w:style w:type="paragraph" w:styleId="a4">
    <w:name w:val="Normal (Web)"/>
    <w:basedOn w:val="a"/>
    <w:unhideWhenUsed/>
    <w:rsid w:val="0065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74470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A11E6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7">
    <w:name w:val="Заголовок Знак"/>
    <w:basedOn w:val="a0"/>
    <w:link w:val="a6"/>
    <w:uiPriority w:val="10"/>
    <w:rsid w:val="00A11E6D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8">
    <w:name w:val="No Spacing"/>
    <w:uiPriority w:val="99"/>
    <w:qFormat/>
    <w:rsid w:val="00A11E6D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7C35FA"/>
    <w:rPr>
      <w:color w:val="0000FF"/>
      <w:u w:val="single"/>
    </w:rPr>
  </w:style>
  <w:style w:type="paragraph" w:customStyle="1" w:styleId="c23">
    <w:name w:val="c23"/>
    <w:basedOn w:val="a"/>
    <w:uiPriority w:val="99"/>
    <w:rsid w:val="007C3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7C3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C35FA"/>
  </w:style>
  <w:style w:type="table" w:customStyle="1" w:styleId="12">
    <w:name w:val="Сетка таблицы1"/>
    <w:basedOn w:val="a1"/>
    <w:next w:val="a3"/>
    <w:uiPriority w:val="59"/>
    <w:rsid w:val="007C35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C35FA"/>
    <w:pPr>
      <w:tabs>
        <w:tab w:val="center" w:pos="4677"/>
        <w:tab w:val="right" w:pos="9355"/>
      </w:tabs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C35FA"/>
    <w:rPr>
      <w:rFonts w:ascii="Calibri" w:eastAsia="Calibri" w:hAnsi="Calibri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7C35FA"/>
    <w:pPr>
      <w:tabs>
        <w:tab w:val="center" w:pos="4677"/>
        <w:tab w:val="right" w:pos="9355"/>
      </w:tabs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7C35FA"/>
    <w:rPr>
      <w:rFonts w:ascii="Calibri" w:eastAsia="Calibri" w:hAnsi="Calibri" w:cs="Times New Roman"/>
      <w:sz w:val="20"/>
      <w:szCs w:val="20"/>
    </w:rPr>
  </w:style>
  <w:style w:type="character" w:styleId="ae">
    <w:name w:val="Emphasis"/>
    <w:basedOn w:val="a0"/>
    <w:uiPriority w:val="20"/>
    <w:qFormat/>
    <w:rsid w:val="00A11E6D"/>
    <w:rPr>
      <w:i/>
      <w:iCs/>
      <w:color w:val="000000" w:themeColor="text1"/>
    </w:rPr>
  </w:style>
  <w:style w:type="character" w:customStyle="1" w:styleId="apple-converted-space">
    <w:name w:val="apple-converted-space"/>
    <w:rsid w:val="007C35FA"/>
  </w:style>
  <w:style w:type="paragraph" w:customStyle="1" w:styleId="c7">
    <w:name w:val="c7"/>
    <w:basedOn w:val="a"/>
    <w:rsid w:val="007C3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7C35FA"/>
  </w:style>
  <w:style w:type="character" w:customStyle="1" w:styleId="c4">
    <w:name w:val="c4"/>
    <w:rsid w:val="007C35FA"/>
  </w:style>
  <w:style w:type="table" w:customStyle="1" w:styleId="21">
    <w:name w:val="Сетка таблицы2"/>
    <w:basedOn w:val="a1"/>
    <w:next w:val="a3"/>
    <w:uiPriority w:val="59"/>
    <w:rsid w:val="007C35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7C35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7C35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3">
    <w:name w:val="c3"/>
    <w:basedOn w:val="a0"/>
    <w:rsid w:val="007C35FA"/>
  </w:style>
  <w:style w:type="paragraph" w:customStyle="1" w:styleId="c22">
    <w:name w:val="c22"/>
    <w:basedOn w:val="a"/>
    <w:rsid w:val="007C3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C35F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C35FA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11E6D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1E6D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A11E6D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A11E6D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11E6D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11E6D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A11E6D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A11E6D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A11E6D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f2">
    <w:name w:val="caption"/>
    <w:basedOn w:val="a"/>
    <w:next w:val="a"/>
    <w:uiPriority w:val="35"/>
    <w:semiHidden/>
    <w:unhideWhenUsed/>
    <w:qFormat/>
    <w:rsid w:val="00A11E6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f3">
    <w:name w:val="Subtitle"/>
    <w:basedOn w:val="a"/>
    <w:next w:val="a"/>
    <w:link w:val="af4"/>
    <w:uiPriority w:val="11"/>
    <w:qFormat/>
    <w:rsid w:val="00A11E6D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f4">
    <w:name w:val="Подзаголовок Знак"/>
    <w:basedOn w:val="a0"/>
    <w:link w:val="af3"/>
    <w:uiPriority w:val="11"/>
    <w:rsid w:val="00A11E6D"/>
    <w:rPr>
      <w:caps/>
      <w:color w:val="404040" w:themeColor="text1" w:themeTint="BF"/>
      <w:spacing w:val="20"/>
      <w:sz w:val="28"/>
      <w:szCs w:val="28"/>
    </w:rPr>
  </w:style>
  <w:style w:type="character" w:styleId="af5">
    <w:name w:val="Strong"/>
    <w:basedOn w:val="a0"/>
    <w:uiPriority w:val="22"/>
    <w:qFormat/>
    <w:rsid w:val="00A11E6D"/>
    <w:rPr>
      <w:b/>
      <w:bCs/>
    </w:rPr>
  </w:style>
  <w:style w:type="paragraph" w:styleId="22">
    <w:name w:val="Quote"/>
    <w:basedOn w:val="a"/>
    <w:next w:val="a"/>
    <w:link w:val="23"/>
    <w:uiPriority w:val="29"/>
    <w:qFormat/>
    <w:rsid w:val="00A11E6D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A11E6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f6">
    <w:name w:val="Intense Quote"/>
    <w:basedOn w:val="a"/>
    <w:next w:val="a"/>
    <w:link w:val="af7"/>
    <w:uiPriority w:val="30"/>
    <w:qFormat/>
    <w:rsid w:val="00A11E6D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7">
    <w:name w:val="Выделенная цитата Знак"/>
    <w:basedOn w:val="a0"/>
    <w:link w:val="af6"/>
    <w:uiPriority w:val="30"/>
    <w:rsid w:val="00A11E6D"/>
    <w:rPr>
      <w:rFonts w:asciiTheme="majorHAnsi" w:eastAsiaTheme="majorEastAsia" w:hAnsiTheme="majorHAnsi" w:cstheme="majorBidi"/>
      <w:sz w:val="24"/>
      <w:szCs w:val="24"/>
    </w:rPr>
  </w:style>
  <w:style w:type="character" w:styleId="af8">
    <w:name w:val="Subtle Emphasis"/>
    <w:basedOn w:val="a0"/>
    <w:uiPriority w:val="19"/>
    <w:qFormat/>
    <w:rsid w:val="00A11E6D"/>
    <w:rPr>
      <w:i/>
      <w:iCs/>
      <w:color w:val="595959" w:themeColor="text1" w:themeTint="A6"/>
    </w:rPr>
  </w:style>
  <w:style w:type="character" w:styleId="af9">
    <w:name w:val="Intense Emphasis"/>
    <w:basedOn w:val="a0"/>
    <w:uiPriority w:val="21"/>
    <w:qFormat/>
    <w:rsid w:val="00A11E6D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a">
    <w:name w:val="Subtle Reference"/>
    <w:basedOn w:val="a0"/>
    <w:uiPriority w:val="31"/>
    <w:qFormat/>
    <w:rsid w:val="00A11E6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b">
    <w:name w:val="Intense Reference"/>
    <w:basedOn w:val="a0"/>
    <w:uiPriority w:val="32"/>
    <w:qFormat/>
    <w:rsid w:val="00A11E6D"/>
    <w:rPr>
      <w:b/>
      <w:bCs/>
      <w:caps w:val="0"/>
      <w:smallCaps/>
      <w:color w:val="auto"/>
      <w:spacing w:val="0"/>
      <w:u w:val="single"/>
    </w:rPr>
  </w:style>
  <w:style w:type="character" w:styleId="afc">
    <w:name w:val="Book Title"/>
    <w:basedOn w:val="a0"/>
    <w:uiPriority w:val="33"/>
    <w:qFormat/>
    <w:rsid w:val="00A11E6D"/>
    <w:rPr>
      <w:b/>
      <w:bCs/>
      <w:caps w:val="0"/>
      <w:smallCaps/>
      <w:spacing w:val="0"/>
    </w:rPr>
  </w:style>
  <w:style w:type="paragraph" w:styleId="afd">
    <w:name w:val="TOC Heading"/>
    <w:basedOn w:val="1"/>
    <w:next w:val="a"/>
    <w:uiPriority w:val="39"/>
    <w:semiHidden/>
    <w:unhideWhenUsed/>
    <w:qFormat/>
    <w:rsid w:val="00A11E6D"/>
    <w:pPr>
      <w:outlineLvl w:val="9"/>
    </w:pPr>
  </w:style>
  <w:style w:type="paragraph" w:customStyle="1" w:styleId="Default">
    <w:name w:val="Default"/>
    <w:uiPriority w:val="99"/>
    <w:rsid w:val="00082E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6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766DD-0B63-4D9F-BA3D-DC112D529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13</Pages>
  <Words>4283</Words>
  <Characters>24417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Ирина Маганова</cp:lastModifiedBy>
  <cp:revision>33</cp:revision>
  <dcterms:created xsi:type="dcterms:W3CDTF">2023-09-04T13:49:00Z</dcterms:created>
  <dcterms:modified xsi:type="dcterms:W3CDTF">2023-10-16T11:01:00Z</dcterms:modified>
</cp:coreProperties>
</file>